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245B9E0E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5514E3">
        <w:rPr>
          <w:rFonts w:asciiTheme="majorHAnsi" w:hAnsiTheme="majorHAnsi" w:cs="Arial"/>
          <w:b/>
        </w:rPr>
        <w:t>22</w:t>
      </w:r>
      <w:r w:rsidR="005514E3" w:rsidRPr="005514E3">
        <w:rPr>
          <w:rFonts w:asciiTheme="majorHAnsi" w:hAnsiTheme="majorHAnsi" w:cs="Arial"/>
          <w:b/>
          <w:vertAlign w:val="superscript"/>
        </w:rPr>
        <w:t>nd</w:t>
      </w:r>
      <w:r w:rsidR="005514E3">
        <w:rPr>
          <w:rFonts w:asciiTheme="majorHAnsi" w:hAnsiTheme="majorHAnsi" w:cs="Arial"/>
          <w:b/>
        </w:rPr>
        <w:t xml:space="preserve"> May</w:t>
      </w:r>
      <w:r w:rsidR="00E050B2">
        <w:rPr>
          <w:rFonts w:asciiTheme="majorHAnsi" w:hAnsiTheme="majorHAnsi" w:cs="Arial"/>
          <w:b/>
        </w:rPr>
        <w:t xml:space="preserve"> </w:t>
      </w:r>
      <w:r w:rsidR="00CD5135">
        <w:rPr>
          <w:rFonts w:asciiTheme="majorHAnsi" w:hAnsiTheme="majorHAnsi" w:cs="Arial"/>
          <w:b/>
        </w:rPr>
        <w:t xml:space="preserve">2023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28CEC3AE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225"/>
        <w:gridCol w:w="1157"/>
      </w:tblGrid>
      <w:tr w:rsidR="004A14C4" w:rsidRPr="0017499C" w14:paraId="0865E956" w14:textId="77777777" w:rsidTr="009B4F9F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2BCB59D" w14:textId="77777777" w:rsidR="00D71A40" w:rsidRPr="0017499C" w:rsidRDefault="00D71A40" w:rsidP="00101DAF">
            <w:pPr>
              <w:rPr>
                <w:rFonts w:asciiTheme="majorHAnsi" w:hAnsiTheme="majorHAnsi" w:cs="Arial"/>
              </w:rPr>
            </w:pPr>
          </w:p>
          <w:p w14:paraId="05E27C3E" w14:textId="77777777" w:rsidR="00D71A40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C4608E2" w14:textId="77777777" w:rsidR="00D00442" w:rsidRDefault="00D00442" w:rsidP="00101DAF">
            <w:pPr>
              <w:rPr>
                <w:rFonts w:asciiTheme="majorHAnsi" w:hAnsiTheme="majorHAnsi" w:cs="Arial"/>
              </w:rPr>
            </w:pPr>
          </w:p>
          <w:p w14:paraId="2E253805" w14:textId="77777777" w:rsidR="00D00442" w:rsidRDefault="00D00442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6D7538B5" w14:textId="77777777" w:rsidR="00D00442" w:rsidRDefault="00D00442" w:rsidP="00101DAF">
            <w:pPr>
              <w:rPr>
                <w:rFonts w:asciiTheme="majorHAnsi" w:hAnsiTheme="majorHAnsi" w:cs="Arial"/>
              </w:rPr>
            </w:pPr>
          </w:p>
          <w:p w14:paraId="063E87F4" w14:textId="2D222D65" w:rsidR="00D00442" w:rsidRPr="0017499C" w:rsidRDefault="00D00442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</w:tc>
        <w:tc>
          <w:tcPr>
            <w:tcW w:w="9225" w:type="dxa"/>
          </w:tcPr>
          <w:p w14:paraId="50DA6FE1" w14:textId="77777777" w:rsidR="00D71A40" w:rsidRDefault="00D71A40" w:rsidP="00E050B2">
            <w:pPr>
              <w:rPr>
                <w:rFonts w:asciiTheme="majorHAnsi" w:hAnsiTheme="majorHAnsi" w:cs="Arial"/>
                <w:b/>
              </w:rPr>
            </w:pPr>
          </w:p>
          <w:p w14:paraId="21E575D3" w14:textId="651682A2" w:rsidR="00D00442" w:rsidRDefault="00D00442" w:rsidP="00263BD8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To vote in a Chairman for the committee for the following year</w:t>
            </w:r>
          </w:p>
          <w:p w14:paraId="76A7F759" w14:textId="77777777" w:rsidR="00D00442" w:rsidRDefault="00D00442" w:rsidP="00263BD8">
            <w:pPr>
              <w:rPr>
                <w:rFonts w:asciiTheme="majorHAnsi" w:hAnsiTheme="majorHAnsi" w:cs="Arial"/>
                <w:b/>
              </w:rPr>
            </w:pPr>
          </w:p>
          <w:p w14:paraId="4DEF6654" w14:textId="1B767A54" w:rsidR="00D00442" w:rsidRDefault="00D00442" w:rsidP="00263BD8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To vote in a Vice Chairman for the committee for the following year</w:t>
            </w:r>
          </w:p>
          <w:p w14:paraId="43E29ED7" w14:textId="77777777" w:rsidR="00D00442" w:rsidRDefault="00D00442" w:rsidP="00263BD8">
            <w:pPr>
              <w:rPr>
                <w:rFonts w:asciiTheme="majorHAnsi" w:hAnsiTheme="majorHAnsi" w:cs="Arial"/>
                <w:b/>
              </w:rPr>
            </w:pPr>
          </w:p>
          <w:p w14:paraId="640CE5DC" w14:textId="79147BFC" w:rsidR="00364B7C" w:rsidRPr="0017499C" w:rsidRDefault="00117E3A" w:rsidP="00263BD8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36600B8E" w14:textId="77777777" w:rsidR="00263BD8" w:rsidRDefault="00263BD8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  <w:p w14:paraId="79C016BE" w14:textId="4FB27753" w:rsidR="00764119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</w:tc>
        <w:tc>
          <w:tcPr>
            <w:tcW w:w="1157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9B4F9F">
        <w:trPr>
          <w:trHeight w:val="631"/>
        </w:trPr>
        <w:tc>
          <w:tcPr>
            <w:tcW w:w="675" w:type="dxa"/>
          </w:tcPr>
          <w:p w14:paraId="706D1C40" w14:textId="5D9B5A59" w:rsidR="00A97796" w:rsidRDefault="00A97796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  <w:p w14:paraId="48B54336" w14:textId="6C427D68" w:rsidR="00A046B8" w:rsidRPr="0017499C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475CFE71" w:rsidR="00230E42" w:rsidRPr="0017499C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1157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9B4F9F">
        <w:tc>
          <w:tcPr>
            <w:tcW w:w="675" w:type="dxa"/>
          </w:tcPr>
          <w:p w14:paraId="1CB525BF" w14:textId="09B43C1B" w:rsidR="00A046B8" w:rsidRDefault="00D00442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  <w:p w14:paraId="49D3EB8C" w14:textId="77777777" w:rsidR="00624EE5" w:rsidRDefault="00624EE5" w:rsidP="00230E42">
            <w:pPr>
              <w:rPr>
                <w:rFonts w:asciiTheme="majorHAnsi" w:hAnsiTheme="majorHAnsi" w:cs="Arial"/>
              </w:rPr>
            </w:pPr>
          </w:p>
          <w:p w14:paraId="244CAE49" w14:textId="3E1D8F87" w:rsidR="00230E42" w:rsidRDefault="00D00442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4004436B" w14:textId="6AF3631D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9225" w:type="dxa"/>
          </w:tcPr>
          <w:p w14:paraId="54D4E039" w14:textId="3D82C386" w:rsidR="00230E42" w:rsidRPr="0017499C" w:rsidRDefault="00230E42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Pr="0017499C">
              <w:rPr>
                <w:rFonts w:asciiTheme="majorHAnsi" w:hAnsiTheme="majorHAnsi" w:cs="Arial"/>
              </w:rPr>
              <w:t xml:space="preserve">of meeting </w:t>
            </w:r>
            <w:r w:rsidR="00523D6C">
              <w:rPr>
                <w:rFonts w:asciiTheme="majorHAnsi" w:hAnsiTheme="majorHAnsi" w:cs="Arial"/>
              </w:rPr>
              <w:t>17</w:t>
            </w:r>
            <w:r w:rsidR="00523D6C" w:rsidRPr="00523D6C">
              <w:rPr>
                <w:rFonts w:asciiTheme="majorHAnsi" w:hAnsiTheme="majorHAnsi" w:cs="Arial"/>
                <w:vertAlign w:val="superscript"/>
              </w:rPr>
              <w:t>th</w:t>
            </w:r>
            <w:r w:rsidR="00523D6C">
              <w:rPr>
                <w:rFonts w:asciiTheme="majorHAnsi" w:hAnsiTheme="majorHAnsi" w:cs="Arial"/>
              </w:rPr>
              <w:t xml:space="preserve"> April 2023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10A7FA2D" w14:textId="61FAAC06" w:rsidR="00D74B0F" w:rsidRDefault="00230E42" w:rsidP="0037381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  <w:p w14:paraId="214D0BF5" w14:textId="68135405" w:rsidR="00ED3C03" w:rsidRPr="0017499C" w:rsidRDefault="00ED3C03" w:rsidP="00E050B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9B4F9F">
        <w:trPr>
          <w:trHeight w:val="1012"/>
        </w:trPr>
        <w:tc>
          <w:tcPr>
            <w:tcW w:w="675" w:type="dxa"/>
          </w:tcPr>
          <w:p w14:paraId="2905A526" w14:textId="29CAA591" w:rsidR="007D5D05" w:rsidRDefault="00D00442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300C9DBC" w14:textId="70A7445C" w:rsidR="006F069C" w:rsidRDefault="006F069C" w:rsidP="00230E42">
            <w:pPr>
              <w:rPr>
                <w:rFonts w:asciiTheme="majorHAnsi" w:hAnsiTheme="majorHAnsi" w:cs="Arial"/>
              </w:rPr>
            </w:pPr>
          </w:p>
          <w:p w14:paraId="3904790D" w14:textId="77777777" w:rsidR="006F069C" w:rsidRDefault="006F069C" w:rsidP="00230E42">
            <w:pPr>
              <w:rPr>
                <w:rFonts w:asciiTheme="majorHAnsi" w:hAnsiTheme="majorHAnsi" w:cs="Arial"/>
              </w:rPr>
            </w:pPr>
          </w:p>
          <w:p w14:paraId="4C831766" w14:textId="77777777" w:rsidR="00284F4C" w:rsidRDefault="00284F4C" w:rsidP="00230E42">
            <w:pPr>
              <w:rPr>
                <w:rFonts w:asciiTheme="majorHAnsi" w:hAnsiTheme="majorHAnsi" w:cs="Arial"/>
              </w:rPr>
            </w:pPr>
          </w:p>
          <w:p w14:paraId="271917D2" w14:textId="77777777" w:rsidR="00284F4C" w:rsidRDefault="00284F4C" w:rsidP="00230E42">
            <w:pPr>
              <w:rPr>
                <w:rFonts w:asciiTheme="majorHAnsi" w:hAnsiTheme="majorHAnsi" w:cs="Arial"/>
              </w:rPr>
            </w:pPr>
          </w:p>
          <w:p w14:paraId="0B2AB9F4" w14:textId="1F9A511F" w:rsidR="00955076" w:rsidRDefault="00955076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8.</w:t>
            </w:r>
          </w:p>
          <w:p w14:paraId="244E8D21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45BC4B03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145F99FD" w14:textId="257B3719" w:rsidR="00955076" w:rsidRDefault="00955076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9.</w:t>
            </w:r>
          </w:p>
          <w:p w14:paraId="03A34889" w14:textId="77777777" w:rsidR="00C124A3" w:rsidRDefault="00C124A3" w:rsidP="00230E42">
            <w:pPr>
              <w:rPr>
                <w:rFonts w:asciiTheme="majorHAnsi" w:hAnsiTheme="majorHAnsi" w:cs="Arial"/>
              </w:rPr>
            </w:pPr>
          </w:p>
          <w:p w14:paraId="1008ACD6" w14:textId="2F29A8FF" w:rsidR="00196560" w:rsidRDefault="00C72BC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623C6B79" w14:textId="77777777" w:rsidR="00C124A3" w:rsidRDefault="00C124A3" w:rsidP="00230E42">
            <w:pPr>
              <w:rPr>
                <w:rFonts w:asciiTheme="majorHAnsi" w:hAnsiTheme="majorHAnsi" w:cs="Arial"/>
              </w:rPr>
            </w:pPr>
          </w:p>
          <w:p w14:paraId="53492B9D" w14:textId="77777777" w:rsidR="00835125" w:rsidRDefault="00835125" w:rsidP="00230E42">
            <w:pPr>
              <w:rPr>
                <w:rFonts w:asciiTheme="majorHAnsi" w:hAnsiTheme="majorHAnsi" w:cs="Arial"/>
              </w:rPr>
            </w:pPr>
          </w:p>
          <w:p w14:paraId="496C438B" w14:textId="3FB82414" w:rsidR="003A6BC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01D3FB9E" w14:textId="499D9F0A" w:rsidR="00D94C4E" w:rsidRDefault="00D94C4E" w:rsidP="00230E42">
            <w:pPr>
              <w:rPr>
                <w:rFonts w:asciiTheme="majorHAnsi" w:hAnsiTheme="majorHAnsi" w:cs="Arial"/>
              </w:rPr>
            </w:pPr>
          </w:p>
          <w:p w14:paraId="6A6D326E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7939D5C9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5F5234F5" w14:textId="77777777" w:rsidR="00835125" w:rsidRDefault="00835125" w:rsidP="00230E42">
            <w:pPr>
              <w:rPr>
                <w:rFonts w:asciiTheme="majorHAnsi" w:hAnsiTheme="majorHAnsi" w:cs="Arial"/>
              </w:rPr>
            </w:pPr>
          </w:p>
          <w:p w14:paraId="616FAA2F" w14:textId="391B171B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3F81C5FA" w14:textId="77777777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2D6A2C37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2E155645" w14:textId="77777777" w:rsidR="00835125" w:rsidRDefault="00835125" w:rsidP="00230E42">
            <w:pPr>
              <w:rPr>
                <w:rFonts w:asciiTheme="majorHAnsi" w:hAnsiTheme="majorHAnsi" w:cs="Arial"/>
              </w:rPr>
            </w:pPr>
          </w:p>
          <w:p w14:paraId="2F6FB77B" w14:textId="6FC68626" w:rsidR="000A376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6F916E0F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4A2C7C1D" w14:textId="5D2F02F6" w:rsidR="008C17FF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1A9F4887" w14:textId="77777777" w:rsidR="00155BEE" w:rsidRDefault="00155BEE" w:rsidP="00230E42">
            <w:pPr>
              <w:rPr>
                <w:rFonts w:asciiTheme="majorHAnsi" w:hAnsiTheme="majorHAnsi" w:cs="Arial"/>
              </w:rPr>
            </w:pPr>
          </w:p>
          <w:p w14:paraId="7410B7BA" w14:textId="0701DB35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4A478CF" w14:textId="77777777" w:rsidR="00C124A3" w:rsidRDefault="00C124A3" w:rsidP="00230E42">
            <w:pPr>
              <w:rPr>
                <w:rFonts w:asciiTheme="majorHAnsi" w:hAnsiTheme="majorHAnsi" w:cs="Arial"/>
              </w:rPr>
            </w:pPr>
          </w:p>
          <w:p w14:paraId="5A9F852D" w14:textId="7C63B4FF" w:rsidR="00E046AF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337F5036" w14:textId="77777777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0BB71228" w14:textId="20EAD0DC" w:rsidR="00D716D9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</w:t>
            </w:r>
          </w:p>
          <w:p w14:paraId="3BC8244E" w14:textId="77777777" w:rsidR="001E0B2E" w:rsidRDefault="001E0B2E" w:rsidP="00230E42">
            <w:pPr>
              <w:rPr>
                <w:rFonts w:asciiTheme="majorHAnsi" w:hAnsiTheme="majorHAnsi" w:cs="Arial"/>
              </w:rPr>
            </w:pPr>
          </w:p>
          <w:p w14:paraId="501438ED" w14:textId="77777777" w:rsidR="00F50113" w:rsidRDefault="00F50113" w:rsidP="00230E42">
            <w:pPr>
              <w:rPr>
                <w:rFonts w:asciiTheme="majorHAnsi" w:hAnsiTheme="majorHAnsi" w:cs="Arial"/>
              </w:rPr>
            </w:pPr>
          </w:p>
          <w:p w14:paraId="7BFD2E64" w14:textId="77777777" w:rsidR="00835125" w:rsidRDefault="00835125" w:rsidP="00230E42">
            <w:pPr>
              <w:rPr>
                <w:rFonts w:asciiTheme="majorHAnsi" w:hAnsiTheme="majorHAnsi" w:cs="Arial"/>
              </w:rPr>
            </w:pPr>
          </w:p>
          <w:p w14:paraId="75B8340C" w14:textId="24EB8FED" w:rsidR="008C05FF" w:rsidRDefault="008C05F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65529A49" w14:textId="77777777" w:rsidR="00DC5427" w:rsidRDefault="00DC5427" w:rsidP="00230E42">
            <w:pPr>
              <w:rPr>
                <w:rFonts w:asciiTheme="majorHAnsi" w:hAnsiTheme="majorHAnsi" w:cs="Arial"/>
              </w:rPr>
            </w:pPr>
          </w:p>
          <w:p w14:paraId="16C36394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2197F17B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72F4CF0D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339E1906" w14:textId="7F97405C" w:rsidR="00E046AF" w:rsidRDefault="00E046A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688D03DA" w14:textId="04D9BAE9" w:rsidR="00D716D9" w:rsidRDefault="00D716D9" w:rsidP="00230E42">
            <w:pPr>
              <w:rPr>
                <w:rFonts w:asciiTheme="majorHAnsi" w:hAnsiTheme="majorHAnsi" w:cs="Arial"/>
              </w:rPr>
            </w:pPr>
          </w:p>
          <w:p w14:paraId="35EC9199" w14:textId="77777777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2FE421A9" w14:textId="71571C7B" w:rsidR="00D716D9" w:rsidRDefault="00D716D9" w:rsidP="00230E42">
            <w:pPr>
              <w:rPr>
                <w:rFonts w:asciiTheme="majorHAnsi" w:hAnsiTheme="majorHAnsi" w:cs="Arial"/>
              </w:rPr>
            </w:pPr>
            <w:r w:rsidRPr="00155BEE">
              <w:rPr>
                <w:rFonts w:asciiTheme="majorHAnsi" w:hAnsiTheme="majorHAnsi" w:cs="Arial"/>
              </w:rPr>
              <w:t>20.</w:t>
            </w:r>
          </w:p>
          <w:p w14:paraId="3C6FB79D" w14:textId="24E3CE9D" w:rsidR="00F50113" w:rsidRDefault="00F50113" w:rsidP="00230E42">
            <w:pPr>
              <w:rPr>
                <w:rFonts w:asciiTheme="majorHAnsi" w:hAnsiTheme="majorHAnsi" w:cs="Arial"/>
              </w:rPr>
            </w:pPr>
          </w:p>
          <w:p w14:paraId="213FED58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04441317" w14:textId="1BA4C765" w:rsidR="00F50113" w:rsidRDefault="00F50113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</w:t>
            </w:r>
          </w:p>
          <w:p w14:paraId="32BD99CB" w14:textId="77777777" w:rsidR="00835125" w:rsidRDefault="00835125" w:rsidP="00230E42">
            <w:pPr>
              <w:rPr>
                <w:rFonts w:asciiTheme="majorHAnsi" w:hAnsiTheme="majorHAnsi" w:cs="Arial"/>
              </w:rPr>
            </w:pPr>
          </w:p>
          <w:p w14:paraId="1762E91F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5A56876B" w14:textId="36DDBE73" w:rsidR="00835125" w:rsidRDefault="0083512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</w:t>
            </w:r>
          </w:p>
          <w:p w14:paraId="3E39A190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1A3E5ABF" w14:textId="5033ADC2" w:rsidR="002E4F9A" w:rsidRDefault="002E4F9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</w:t>
            </w:r>
          </w:p>
          <w:p w14:paraId="2C420AC4" w14:textId="23309E29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7E086CA4" w:rsidR="00230E42" w:rsidRDefault="007D5D05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D00442">
              <w:rPr>
                <w:rFonts w:asciiTheme="majorHAnsi" w:hAnsiTheme="majorHAnsi" w:cs="Arial"/>
                <w:b/>
                <w:lang w:val="en-US"/>
              </w:rPr>
              <w:t xml:space="preserve">To approve the tender document for grass cutting contractor quotes for the 2024 season. </w:t>
            </w:r>
            <w:r w:rsidR="00284F4C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017BF41D" w14:textId="0B50B137" w:rsidR="0022477E" w:rsidRP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6C372880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284F4C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E594CFE" w14:textId="77777777" w:rsidR="0036134A" w:rsidRDefault="0036134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06D4FEA" w14:textId="0FF5F120" w:rsidR="0036134A" w:rsidRDefault="0036134A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approve the Allbuild cost increase of the twice yearly cut of the Home Close green “nature” corridor.  From £100 per cut to £120 per cut. </w:t>
            </w:r>
          </w:p>
          <w:p w14:paraId="28A07D57" w14:textId="0968E7E1" w:rsidR="00B86453" w:rsidRDefault="00B86453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E4BE9C8" w14:textId="6A63CB98" w:rsidR="000F2D9E" w:rsidRDefault="000F2D9E" w:rsidP="00230E42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approve </w:t>
            </w:r>
            <w:r w:rsidR="00284F4C">
              <w:rPr>
                <w:rFonts w:asciiTheme="majorHAnsi" w:hAnsiTheme="majorHAnsi" w:cs="Arial"/>
                <w:b/>
                <w:lang w:val="en-US"/>
              </w:rPr>
              <w:t xml:space="preserve">hedge cutting costs for New Road hedge </w:t>
            </w:r>
            <w:r w:rsidR="00284F4C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1AF07EF2" w14:textId="77777777" w:rsidR="00E77443" w:rsidRDefault="00E77443" w:rsidP="00230E42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</w:p>
          <w:p w14:paraId="7B22A08D" w14:textId="43D1A120" w:rsidR="00E77443" w:rsidRDefault="00E77443" w:rsidP="00230E42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 w:rsidRPr="00835125">
              <w:rPr>
                <w:rFonts w:asciiTheme="majorHAnsi" w:hAnsiTheme="majorHAnsi" w:cs="Arial"/>
                <w:b/>
                <w:lang w:val="en-US"/>
              </w:rPr>
              <w:t xml:space="preserve">To consider request from WARP </w:t>
            </w:r>
            <w:r w:rsidR="005514E3">
              <w:rPr>
                <w:rFonts w:asciiTheme="majorHAnsi" w:hAnsiTheme="majorHAnsi" w:cs="Arial"/>
                <w:b/>
                <w:lang w:val="en-US"/>
              </w:rPr>
              <w:t>for the Parish Council to</w:t>
            </w:r>
            <w:r w:rsidRPr="00835125">
              <w:rPr>
                <w:rFonts w:asciiTheme="majorHAnsi" w:hAnsiTheme="majorHAnsi" w:cs="Arial"/>
                <w:b/>
                <w:lang w:val="en-US"/>
              </w:rPr>
              <w:t xml:space="preserve"> register the washpool leased land as a </w:t>
            </w:r>
            <w:r w:rsidR="00835125" w:rsidRPr="00835125">
              <w:rPr>
                <w:rFonts w:asciiTheme="majorHAnsi" w:hAnsiTheme="majorHAnsi" w:cs="Arial"/>
                <w:b/>
                <w:lang w:val="en-US"/>
              </w:rPr>
              <w:t>Nature Reserve.</w:t>
            </w:r>
            <w:r w:rsidR="00835125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See additional information</w:t>
            </w:r>
          </w:p>
          <w:p w14:paraId="4A2A9AB8" w14:textId="77777777" w:rsidR="002E4F9A" w:rsidRDefault="002E4F9A" w:rsidP="00230E42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</w:p>
          <w:p w14:paraId="0FF5EAD9" w14:textId="10C82962" w:rsidR="002E4F9A" w:rsidRDefault="002E4F9A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E4F9A">
              <w:rPr>
                <w:rFonts w:asciiTheme="majorHAnsi" w:hAnsiTheme="majorHAnsi" w:cs="Arial"/>
                <w:b/>
                <w:lang w:val="en-US"/>
              </w:rPr>
              <w:t>To consider the small see-saw in Castle View Play area after a child injured themselves</w:t>
            </w: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t>.  See additional information</w:t>
            </w: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4285292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38614F92" w14:textId="77777777" w:rsidR="00E727FA" w:rsidRDefault="00E727F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B222269" w14:textId="1772E076" w:rsidR="00E727FA" w:rsidRDefault="00E727FA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</w:t>
            </w:r>
            <w:r w:rsidR="00DF5B2A">
              <w:rPr>
                <w:rFonts w:asciiTheme="majorHAnsi" w:hAnsiTheme="majorHAnsi" w:cs="Arial"/>
                <w:b/>
                <w:lang w:val="en-US"/>
              </w:rPr>
              <w:t>re-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approve the </w:t>
            </w:r>
            <w:r w:rsidR="00DF5B2A">
              <w:rPr>
                <w:rFonts w:asciiTheme="majorHAnsi" w:hAnsiTheme="majorHAnsi" w:cs="Arial"/>
                <w:b/>
                <w:lang w:val="en-US"/>
              </w:rPr>
              <w:t xml:space="preserve">updated </w:t>
            </w:r>
            <w:r>
              <w:rPr>
                <w:rFonts w:asciiTheme="majorHAnsi" w:hAnsiTheme="majorHAnsi" w:cs="Arial"/>
                <w:b/>
                <w:lang w:val="en-US"/>
              </w:rPr>
              <w:t>costs of fire extinguisher servicing from STORM.</w:t>
            </w:r>
            <w:r w:rsidR="00E61B9B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See additional information</w:t>
            </w:r>
            <w:r w:rsidR="00DF5B2A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</w:t>
            </w:r>
            <w:r w:rsidR="00DF5B2A" w:rsidRPr="00DF5B2A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>(original quote from STORM was incorrect)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6C19C507" w14:textId="28BB4A30" w:rsidR="00816727" w:rsidRPr="00624EE5" w:rsidRDefault="0017499C" w:rsidP="00714A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 items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4B0C3DFB" w14:textId="61EE5BAF" w:rsidR="00397FF0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FD2047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97FF0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0A376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F5011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F50113" w:rsidRPr="004816F7">
              <w:rPr>
                <w:rFonts w:asciiTheme="majorHAnsi" w:hAnsiTheme="majorHAnsi" w:cs="Arial"/>
                <w:bCs/>
                <w:lang w:val="en-US"/>
              </w:rPr>
              <w:t>o items</w:t>
            </w:r>
          </w:p>
          <w:p w14:paraId="27236195" w14:textId="47AE0CB5" w:rsidR="00D663F3" w:rsidRDefault="00D663F3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7A0148F" w14:textId="7625F9A5" w:rsidR="00BB6BD3" w:rsidRDefault="00482EF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F50113" w:rsidRPr="00FE01C7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10806CC" w14:textId="77777777" w:rsidR="00E046AF" w:rsidRDefault="00E046AF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4169EFCC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57AB16B1" w14:textId="77777777" w:rsidR="00FA4865" w:rsidRDefault="00FA4865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4B14EAA" w14:textId="77777777" w:rsidR="00C124A3" w:rsidRDefault="00FA486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</w:t>
            </w:r>
            <w:r w:rsidR="00A9413F">
              <w:rPr>
                <w:rFonts w:asciiTheme="majorHAnsi" w:hAnsiTheme="majorHAnsi" w:cs="Arial"/>
                <w:b/>
                <w:lang w:val="en-US"/>
              </w:rPr>
              <w:t>approve applying for funding from the Calley Memorial Hall Trust for the remainder of the costs for a defib for Hodson.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E61B9B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C124A3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CE8DF1A" w14:textId="68192B63" w:rsidR="007D5D05" w:rsidRDefault="00BE030F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3BDD8191" w14:textId="77777777" w:rsidR="00932FE4" w:rsidRDefault="00932FE4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71489C22" w14:textId="77777777" w:rsidR="00C124A3" w:rsidRDefault="00932FE4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To consider </w:t>
            </w:r>
            <w:r w:rsidR="00C124A3">
              <w:rPr>
                <w:rFonts w:asciiTheme="majorHAnsi" w:hAnsiTheme="majorHAnsi" w:cs="Arial"/>
                <w:b/>
                <w:bCs/>
                <w:lang w:val="en-US"/>
              </w:rPr>
              <w:t xml:space="preserve">and vote on quotes for rabbit removal </w:t>
            </w:r>
            <w:r w:rsidR="00D254E1" w:rsidRPr="00D254E1">
              <w:rPr>
                <w:rFonts w:asciiTheme="majorHAnsi" w:hAnsiTheme="majorHAnsi" w:cs="Arial"/>
                <w:lang w:val="en-US"/>
              </w:rPr>
              <w:t>Decision to be make on any type of quote to obtain for consideration at May meeting.</w:t>
            </w:r>
            <w:r w:rsidR="00C124A3">
              <w:rPr>
                <w:rFonts w:asciiTheme="majorHAnsi" w:hAnsiTheme="majorHAnsi" w:cs="Arial"/>
                <w:lang w:val="en-US"/>
              </w:rPr>
              <w:t xml:space="preserve"> </w:t>
            </w:r>
            <w:r w:rsidR="00C124A3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4CAD1334" w14:textId="77777777" w:rsidR="00932FE4" w:rsidRDefault="00932FE4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24A405D0" w14:textId="07E7D02F" w:rsidR="00A2177B" w:rsidRDefault="0004534D" w:rsidP="003945AE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To approve request for a greenhouse on site 12A and updating of lease agreement to include greenhouses on the same basis a sheds. </w:t>
            </w:r>
            <w:r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03BD08EF" w14:textId="77777777" w:rsidR="00C124A3" w:rsidRPr="00E61B9B" w:rsidRDefault="00C124A3" w:rsidP="003945AE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169989E6" w14:textId="74B1106B" w:rsidR="00A2177B" w:rsidRPr="00E61B9B" w:rsidRDefault="00C124A3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  <w:r w:rsidRPr="00144238">
              <w:rPr>
                <w:rFonts w:asciiTheme="majorHAnsi" w:hAnsiTheme="majorHAnsi" w:cs="Arial"/>
                <w:b/>
                <w:bCs/>
                <w:lang w:val="en-US"/>
              </w:rPr>
              <w:t>PENDING QUOTES</w:t>
            </w: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 - </w:t>
            </w:r>
            <w:r w:rsidR="00E61B9B" w:rsidRPr="00E61B9B">
              <w:rPr>
                <w:rFonts w:asciiTheme="majorHAnsi" w:hAnsiTheme="majorHAnsi" w:cs="Arial"/>
                <w:b/>
                <w:bCs/>
                <w:lang w:val="en-US"/>
              </w:rPr>
              <w:t xml:space="preserve">Review quotes for new allotment fence posts. £850 in current years budget for allotment maintenance. </w:t>
            </w:r>
            <w:r w:rsidR="00E61B9B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7C635F0F" w14:textId="77777777" w:rsidR="00FF0CCF" w:rsidRDefault="00FF0CCF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648C5EEC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461006">
        <w:rPr>
          <w:rFonts w:asciiTheme="majorHAnsi" w:hAnsiTheme="majorHAnsi" w:cs="Arial"/>
          <w:b/>
        </w:rPr>
        <w:t>19</w:t>
      </w:r>
      <w:r w:rsidR="00461006" w:rsidRPr="00461006">
        <w:rPr>
          <w:rFonts w:asciiTheme="majorHAnsi" w:hAnsiTheme="majorHAnsi" w:cs="Arial"/>
          <w:b/>
          <w:vertAlign w:val="superscript"/>
        </w:rPr>
        <w:t>th</w:t>
      </w:r>
      <w:r w:rsidR="00461006">
        <w:rPr>
          <w:rFonts w:asciiTheme="majorHAnsi" w:hAnsiTheme="majorHAnsi" w:cs="Arial"/>
          <w:b/>
        </w:rPr>
        <w:t xml:space="preserve"> June</w:t>
      </w:r>
      <w:r w:rsidR="00EF0CD6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32CD3312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40E86886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>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>J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ames Whitehead,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Pauline Barnes</w:t>
                            </w:r>
                            <w:r w:rsidR="00B73425">
                              <w:rPr>
                                <w:rFonts w:asciiTheme="majorHAnsi" w:hAnsiTheme="majorHAnsi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40E86886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>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>J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ames Whitehead,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Pauline Barnes</w:t>
                      </w:r>
                      <w:r w:rsidR="00B73425">
                        <w:rPr>
                          <w:rFonts w:asciiTheme="majorHAnsi" w:hAnsiTheme="majorHAnsi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835125">
        <w:rPr>
          <w:rFonts w:asciiTheme="majorHAnsi" w:hAnsiTheme="majorHAnsi" w:cs="Arial"/>
        </w:rPr>
        <w:t>16</w:t>
      </w:r>
      <w:r w:rsidR="00130239">
        <w:rPr>
          <w:rFonts w:asciiTheme="majorHAnsi" w:hAnsiTheme="majorHAnsi" w:cs="Arial"/>
        </w:rPr>
        <w:t>.</w:t>
      </w:r>
      <w:r w:rsidR="000A3761">
        <w:rPr>
          <w:rFonts w:asciiTheme="majorHAnsi" w:hAnsiTheme="majorHAnsi" w:cs="Arial"/>
        </w:rPr>
        <w:t>0</w:t>
      </w:r>
      <w:r w:rsidR="00461006">
        <w:rPr>
          <w:rFonts w:asciiTheme="majorHAnsi" w:hAnsiTheme="majorHAnsi" w:cs="Arial"/>
        </w:rPr>
        <w:t>5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415E9058" w14:textId="63D45828" w:rsidR="003C092C" w:rsidRDefault="003C092C" w:rsidP="0006751C">
      <w:pPr>
        <w:rPr>
          <w:rFonts w:asciiTheme="majorHAnsi" w:hAnsiTheme="majorHAnsi" w:cs="Arial"/>
          <w:color w:val="000000"/>
        </w:rPr>
      </w:pPr>
    </w:p>
    <w:p w14:paraId="6A4F319D" w14:textId="77777777" w:rsidR="003421C2" w:rsidRDefault="003421C2" w:rsidP="0006751C">
      <w:pPr>
        <w:rPr>
          <w:rFonts w:asciiTheme="majorHAnsi" w:hAnsiTheme="majorHAnsi" w:cs="Arial"/>
          <w:color w:val="000000"/>
        </w:rPr>
      </w:pPr>
    </w:p>
    <w:p w14:paraId="4C519ED5" w14:textId="2A92DA16" w:rsidR="008E1DE6" w:rsidRDefault="0003331E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Legislation</w:t>
      </w:r>
      <w:r w:rsidR="00B060A5">
        <w:rPr>
          <w:rFonts w:asciiTheme="majorHAnsi" w:hAnsiTheme="majorHAnsi" w:cs="Arial"/>
          <w:color w:val="000000"/>
        </w:rPr>
        <w:t xml:space="preserve"> to allow the council to act:</w:t>
      </w:r>
      <w:r w:rsidR="00B26580">
        <w:rPr>
          <w:rFonts w:asciiTheme="majorHAnsi" w:hAnsiTheme="majorHAnsi" w:cs="Arial"/>
          <w:color w:val="000000"/>
        </w:rPr>
        <w:t xml:space="preserve"> </w:t>
      </w:r>
    </w:p>
    <w:p w14:paraId="428097CB" w14:textId="66B50760" w:rsidR="00461006" w:rsidRDefault="00461006" w:rsidP="0006751C">
      <w:pPr>
        <w:rPr>
          <w:rFonts w:asciiTheme="majorHAnsi" w:hAnsiTheme="majorHAnsi" w:cs="Arial"/>
          <w:color w:val="000000"/>
          <w:sz w:val="22"/>
          <w:szCs w:val="22"/>
        </w:rPr>
      </w:pPr>
    </w:p>
    <w:p w14:paraId="4A22251F" w14:textId="23F1755D" w:rsidR="00835125" w:rsidRDefault="00EF0CD6" w:rsidP="0006751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Item </w:t>
      </w:r>
      <w:r w:rsidR="00835125">
        <w:rPr>
          <w:rFonts w:asciiTheme="majorHAnsi" w:hAnsiTheme="majorHAnsi" w:cs="Arial"/>
          <w:color w:val="000000"/>
          <w:sz w:val="22"/>
          <w:szCs w:val="22"/>
        </w:rPr>
        <w:t>7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and </w:t>
      </w:r>
      <w:r w:rsidR="00835125">
        <w:rPr>
          <w:rFonts w:asciiTheme="majorHAnsi" w:hAnsiTheme="majorHAnsi" w:cs="Arial"/>
          <w:color w:val="000000"/>
          <w:sz w:val="22"/>
          <w:szCs w:val="22"/>
        </w:rPr>
        <w:t>8</w:t>
      </w:r>
      <w:r>
        <w:rPr>
          <w:rFonts w:asciiTheme="majorHAnsi" w:hAnsiTheme="majorHAnsi" w:cs="Arial"/>
          <w:color w:val="000000"/>
          <w:sz w:val="22"/>
          <w:szCs w:val="22"/>
        </w:rPr>
        <w:t>. Grass cutting and hedge cutting.</w:t>
      </w:r>
      <w:r w:rsidR="009F7340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9F7340" w:rsidRPr="00DA4594">
        <w:rPr>
          <w:rFonts w:ascii="Arial" w:hAnsi="Arial" w:cs="Arial"/>
          <w:color w:val="000000"/>
          <w:sz w:val="20"/>
          <w:szCs w:val="20"/>
        </w:rPr>
        <w:t>HA 1980 s.96</w:t>
      </w:r>
      <w:r w:rsidR="009F7340" w:rsidRPr="00DA4594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DA4594" w:rsidRPr="00DA4594">
        <w:rPr>
          <w:rFonts w:ascii="Arial" w:hAnsi="Arial" w:cs="Arial"/>
          <w:color w:val="000000"/>
          <w:sz w:val="20"/>
          <w:szCs w:val="20"/>
          <w:lang w:eastAsia="en-GB"/>
        </w:rPr>
        <w:t xml:space="preserve">or </w:t>
      </w:r>
      <w:r w:rsidR="00DA4594" w:rsidRPr="00DA4594">
        <w:rPr>
          <w:rFonts w:ascii="Arial" w:hAnsi="Arial" w:cs="Arial"/>
          <w:color w:val="000000"/>
          <w:sz w:val="20"/>
          <w:szCs w:val="20"/>
        </w:rPr>
        <w:t>LGA 1972 s.214(6)</w:t>
      </w:r>
      <w:r w:rsidR="00DA4594" w:rsidRPr="00DA4594">
        <w:rPr>
          <w:rFonts w:ascii="Arial" w:hAnsi="Arial" w:cs="Arial"/>
          <w:color w:val="000000"/>
          <w:sz w:val="20"/>
          <w:szCs w:val="20"/>
          <w:lang w:eastAsia="en-GB"/>
        </w:rPr>
        <w:t xml:space="preserve"> or </w:t>
      </w:r>
      <w:r w:rsidR="00DA4594" w:rsidRPr="00DA4594">
        <w:rPr>
          <w:rFonts w:ascii="Arial" w:hAnsi="Arial" w:cs="Arial"/>
          <w:color w:val="000000"/>
          <w:sz w:val="20"/>
          <w:szCs w:val="20"/>
        </w:rPr>
        <w:t>LGA 1972 s.136</w:t>
      </w:r>
      <w:r w:rsidR="00DA4594" w:rsidRPr="00DA4594">
        <w:rPr>
          <w:rFonts w:ascii="Arial" w:hAnsi="Arial" w:cs="Arial"/>
          <w:color w:val="000000"/>
          <w:sz w:val="20"/>
          <w:szCs w:val="20"/>
          <w:lang w:eastAsia="en-GB"/>
        </w:rPr>
        <w:t xml:space="preserve"> or</w:t>
      </w:r>
      <w:r w:rsidR="00DA4594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C3155D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C3155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3155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306D1EAF" w14:textId="4A8DFF62" w:rsidR="00835125" w:rsidRPr="00DA4594" w:rsidRDefault="00835125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t xml:space="preserve">Item 9. Hedge cutting. </w:t>
      </w:r>
      <w:r w:rsidR="00144238">
        <w:rPr>
          <w:rFonts w:ascii="Arial" w:hAnsi="Arial" w:cs="Arial"/>
          <w:color w:val="000000"/>
          <w:sz w:val="20"/>
          <w:szCs w:val="20"/>
        </w:rPr>
        <w:t>LGA 1972 s.136</w:t>
      </w:r>
    </w:p>
    <w:p w14:paraId="3665F697" w14:textId="65317FE3" w:rsidR="00EF0CD6" w:rsidRPr="00C3155D" w:rsidRDefault="00EF0CD6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</w:t>
      </w:r>
      <w:r w:rsidR="002E4F9A">
        <w:rPr>
          <w:rFonts w:asciiTheme="majorHAnsi" w:hAnsiTheme="majorHAnsi" w:cs="Arial"/>
          <w:color w:val="000000"/>
          <w:sz w:val="22"/>
          <w:szCs w:val="22"/>
        </w:rPr>
        <w:t>2</w:t>
      </w:r>
      <w:r>
        <w:rPr>
          <w:rFonts w:asciiTheme="majorHAnsi" w:hAnsiTheme="majorHAnsi" w:cs="Arial"/>
          <w:color w:val="000000"/>
          <w:sz w:val="22"/>
          <w:szCs w:val="22"/>
        </w:rPr>
        <w:t>. Fire extinguishers</w:t>
      </w:r>
      <w:r w:rsidR="00C3155D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C3155D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C3155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3155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0E9DDFB8" w14:textId="347B67EA" w:rsidR="00835125" w:rsidRPr="00000F19" w:rsidRDefault="00EF0CD6" w:rsidP="0006751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</w:t>
      </w:r>
      <w:r w:rsidR="002E4F9A">
        <w:rPr>
          <w:rFonts w:asciiTheme="majorHAnsi" w:hAnsiTheme="majorHAnsi" w:cs="Arial"/>
          <w:color w:val="000000"/>
          <w:sz w:val="22"/>
          <w:szCs w:val="22"/>
        </w:rPr>
        <w:t>8</w:t>
      </w:r>
      <w:r>
        <w:rPr>
          <w:rFonts w:asciiTheme="majorHAnsi" w:hAnsiTheme="majorHAnsi" w:cs="Arial"/>
          <w:color w:val="000000"/>
          <w:sz w:val="22"/>
          <w:szCs w:val="22"/>
        </w:rPr>
        <w:t>. Defibs</w:t>
      </w:r>
      <w:r w:rsidR="00000F19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000F19">
        <w:rPr>
          <w:rFonts w:ascii="Arial" w:hAnsi="Arial" w:cs="Arial"/>
          <w:color w:val="000000"/>
          <w:sz w:val="20"/>
          <w:szCs w:val="20"/>
        </w:rPr>
        <w:t>Public health act 1936. Section 234</w:t>
      </w:r>
    </w:p>
    <w:p w14:paraId="664A53D4" w14:textId="4F8624B8" w:rsidR="00835125" w:rsidRPr="00C3155D" w:rsidRDefault="002B4544" w:rsidP="0006751C">
      <w:pPr>
        <w:rPr>
          <w:rFonts w:ascii="Arial" w:hAnsi="Arial" w:cs="Arial"/>
          <w:color w:val="000000"/>
          <w:sz w:val="20"/>
          <w:szCs w:val="20"/>
        </w:rPr>
      </w:pPr>
      <w:r w:rsidRPr="00B73425">
        <w:rPr>
          <w:rFonts w:asciiTheme="majorHAnsi" w:hAnsiTheme="majorHAnsi" w:cs="Arial"/>
          <w:color w:val="000000"/>
          <w:sz w:val="22"/>
          <w:szCs w:val="22"/>
        </w:rPr>
        <w:t>Item 1</w:t>
      </w:r>
      <w:r w:rsidR="002E4F9A">
        <w:rPr>
          <w:rFonts w:asciiTheme="majorHAnsi" w:hAnsiTheme="majorHAnsi" w:cs="Arial"/>
          <w:color w:val="000000"/>
          <w:sz w:val="22"/>
          <w:szCs w:val="22"/>
        </w:rPr>
        <w:t>9.</w:t>
      </w:r>
      <w:r w:rsidRPr="00B73425">
        <w:rPr>
          <w:rFonts w:asciiTheme="majorHAnsi" w:hAnsiTheme="majorHAnsi" w:cs="Arial"/>
          <w:color w:val="000000"/>
          <w:sz w:val="22"/>
          <w:szCs w:val="22"/>
        </w:rPr>
        <w:t xml:space="preserve"> allotment</w:t>
      </w:r>
      <w:r w:rsidR="00994EFE">
        <w:rPr>
          <w:rFonts w:asciiTheme="majorHAnsi" w:hAnsiTheme="majorHAnsi" w:cs="Arial"/>
          <w:color w:val="000000"/>
          <w:sz w:val="22"/>
          <w:szCs w:val="22"/>
        </w:rPr>
        <w:t xml:space="preserve">  rabbits</w:t>
      </w:r>
      <w:r w:rsidR="00B73425">
        <w:rPr>
          <w:rFonts w:asciiTheme="majorHAnsi" w:hAnsiTheme="majorHAnsi" w:cs="Arial"/>
          <w:color w:val="000000"/>
          <w:sz w:val="22"/>
          <w:szCs w:val="22"/>
        </w:rPr>
        <w:t>-</w:t>
      </w:r>
      <w:r w:rsidR="00286A26" w:rsidRPr="00B73425">
        <w:rPr>
          <w:rFonts w:asciiTheme="majorHAnsi" w:hAnsiTheme="majorHAnsi" w:cs="Arial"/>
          <w:color w:val="000000"/>
          <w:sz w:val="22"/>
          <w:szCs w:val="22"/>
        </w:rPr>
        <w:t xml:space="preserve"> Small Holdings and Allotment Act 1908 s26</w:t>
      </w:r>
      <w:r w:rsidR="00C3155D">
        <w:rPr>
          <w:rFonts w:asciiTheme="majorHAnsi" w:hAnsiTheme="majorHAnsi" w:cs="Arial"/>
          <w:color w:val="000000"/>
          <w:sz w:val="22"/>
          <w:szCs w:val="22"/>
        </w:rPr>
        <w:t xml:space="preserve"> or </w:t>
      </w:r>
      <w:r w:rsidR="00C3155D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C3155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3155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32F992AE" w14:textId="0F42101A" w:rsidR="00C3155D" w:rsidRDefault="002B4544" w:rsidP="00C3155D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B73425">
        <w:rPr>
          <w:rFonts w:asciiTheme="majorHAnsi" w:hAnsiTheme="majorHAnsi" w:cs="Arial"/>
          <w:color w:val="000000"/>
          <w:sz w:val="22"/>
          <w:szCs w:val="22"/>
        </w:rPr>
        <w:t>Item 2</w:t>
      </w:r>
      <w:r w:rsidR="002E4F9A">
        <w:rPr>
          <w:rFonts w:asciiTheme="majorHAnsi" w:hAnsiTheme="majorHAnsi" w:cs="Arial"/>
          <w:color w:val="000000"/>
          <w:sz w:val="22"/>
          <w:szCs w:val="22"/>
        </w:rPr>
        <w:t xml:space="preserve">1. </w:t>
      </w:r>
      <w:r w:rsidRPr="00B73425">
        <w:rPr>
          <w:rFonts w:asciiTheme="majorHAnsi" w:hAnsiTheme="majorHAnsi" w:cs="Arial"/>
          <w:color w:val="000000"/>
          <w:sz w:val="22"/>
          <w:szCs w:val="22"/>
        </w:rPr>
        <w:t>allotments</w:t>
      </w:r>
      <w:r w:rsidR="00286A26" w:rsidRPr="00B7342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B7342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994EFE">
        <w:rPr>
          <w:rFonts w:asciiTheme="majorHAnsi" w:hAnsiTheme="majorHAnsi" w:cs="Arial"/>
          <w:color w:val="000000"/>
          <w:sz w:val="22"/>
          <w:szCs w:val="22"/>
        </w:rPr>
        <w:t xml:space="preserve">fence </w:t>
      </w:r>
      <w:proofErr w:type="spellStart"/>
      <w:r w:rsidR="00994EFE">
        <w:rPr>
          <w:rFonts w:asciiTheme="majorHAnsi" w:hAnsiTheme="majorHAnsi" w:cs="Arial"/>
          <w:color w:val="000000"/>
          <w:sz w:val="22"/>
          <w:szCs w:val="22"/>
        </w:rPr>
        <w:t>maint</w:t>
      </w:r>
      <w:proofErr w:type="spellEnd"/>
      <w:r w:rsidR="00994EFE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B73425">
        <w:rPr>
          <w:rFonts w:asciiTheme="majorHAnsi" w:hAnsiTheme="majorHAnsi" w:cs="Arial"/>
          <w:color w:val="000000"/>
          <w:sz w:val="22"/>
          <w:szCs w:val="22"/>
        </w:rPr>
        <w:t xml:space="preserve">- </w:t>
      </w:r>
      <w:r w:rsidR="00BF4582" w:rsidRPr="00B73425">
        <w:rPr>
          <w:rFonts w:asciiTheme="majorHAnsi" w:hAnsiTheme="majorHAnsi" w:cs="Arial"/>
          <w:color w:val="000000"/>
          <w:sz w:val="22"/>
          <w:szCs w:val="22"/>
        </w:rPr>
        <w:t>Small Holdings and Allotment Act 1908 s26</w:t>
      </w:r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 xml:space="preserve"> or LGA 1894 s.8 (1)(</w:t>
      </w:r>
      <w:proofErr w:type="spellStart"/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>i</w:t>
      </w:r>
      <w:proofErr w:type="spellEnd"/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 xml:space="preserve">) </w:t>
      </w:r>
      <w:r w:rsidR="00C3155D">
        <w:rPr>
          <w:rFonts w:asciiTheme="majorHAnsi" w:hAnsiTheme="majorHAnsi" w:cs="Arial"/>
          <w:color w:val="000000"/>
          <w:sz w:val="22"/>
          <w:szCs w:val="22"/>
        </w:rPr>
        <w:t xml:space="preserve">or </w:t>
      </w:r>
      <w:r w:rsidR="00C3155D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C3155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3155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3E87760E" w14:textId="77777777" w:rsidR="00E046AF" w:rsidRDefault="00E046AF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14896BBD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2FAB"/>
    <w:rsid w:val="000032DE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40E13"/>
    <w:rsid w:val="0004230A"/>
    <w:rsid w:val="00042D03"/>
    <w:rsid w:val="00044A72"/>
    <w:rsid w:val="0004532F"/>
    <w:rsid w:val="0004534D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29E5"/>
    <w:rsid w:val="000A2DA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2D9E"/>
    <w:rsid w:val="000F4DB6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AF0"/>
    <w:rsid w:val="001378A6"/>
    <w:rsid w:val="00144238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172D"/>
    <w:rsid w:val="0017196B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A0671"/>
    <w:rsid w:val="001A242D"/>
    <w:rsid w:val="001A25AD"/>
    <w:rsid w:val="001A285C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667F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2EF1"/>
    <w:rsid w:val="001D383B"/>
    <w:rsid w:val="001D3993"/>
    <w:rsid w:val="001D4A1C"/>
    <w:rsid w:val="001D5860"/>
    <w:rsid w:val="001E054C"/>
    <w:rsid w:val="001E0B2E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613"/>
    <w:rsid w:val="002618C0"/>
    <w:rsid w:val="0026217D"/>
    <w:rsid w:val="00263BD8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4F4C"/>
    <w:rsid w:val="0028526F"/>
    <w:rsid w:val="00285360"/>
    <w:rsid w:val="00285841"/>
    <w:rsid w:val="00286081"/>
    <w:rsid w:val="00286A26"/>
    <w:rsid w:val="00286F29"/>
    <w:rsid w:val="00290AF9"/>
    <w:rsid w:val="00296C8C"/>
    <w:rsid w:val="00297807"/>
    <w:rsid w:val="002A0F86"/>
    <w:rsid w:val="002A17D5"/>
    <w:rsid w:val="002A21EC"/>
    <w:rsid w:val="002A2417"/>
    <w:rsid w:val="002A4816"/>
    <w:rsid w:val="002A59EA"/>
    <w:rsid w:val="002A735C"/>
    <w:rsid w:val="002B1DA3"/>
    <w:rsid w:val="002B289D"/>
    <w:rsid w:val="002B4544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4F9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A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3E37"/>
    <w:rsid w:val="003945AE"/>
    <w:rsid w:val="00394BC3"/>
    <w:rsid w:val="00397FF0"/>
    <w:rsid w:val="003A13EF"/>
    <w:rsid w:val="003A25DD"/>
    <w:rsid w:val="003A2B66"/>
    <w:rsid w:val="003A4134"/>
    <w:rsid w:val="003A6BC1"/>
    <w:rsid w:val="003B12CF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56C0C"/>
    <w:rsid w:val="004577A8"/>
    <w:rsid w:val="00460531"/>
    <w:rsid w:val="00461006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16F7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595D"/>
    <w:rsid w:val="004A5CCE"/>
    <w:rsid w:val="004A6176"/>
    <w:rsid w:val="004A6CD1"/>
    <w:rsid w:val="004A7003"/>
    <w:rsid w:val="004A7C45"/>
    <w:rsid w:val="004B00FF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D8B"/>
    <w:rsid w:val="004D4426"/>
    <w:rsid w:val="004D4A58"/>
    <w:rsid w:val="004D55DF"/>
    <w:rsid w:val="004D620D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3D6C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14E3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2559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775"/>
    <w:rsid w:val="005C37C9"/>
    <w:rsid w:val="005C3C08"/>
    <w:rsid w:val="005C4C6B"/>
    <w:rsid w:val="005C4DEE"/>
    <w:rsid w:val="005C5781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2EE4"/>
    <w:rsid w:val="00623474"/>
    <w:rsid w:val="00623FA2"/>
    <w:rsid w:val="00624EE5"/>
    <w:rsid w:val="00626F98"/>
    <w:rsid w:val="0063059B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3D88"/>
    <w:rsid w:val="00674EAE"/>
    <w:rsid w:val="00675222"/>
    <w:rsid w:val="00680002"/>
    <w:rsid w:val="006801FF"/>
    <w:rsid w:val="00680B7E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4DA8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7B0"/>
    <w:rsid w:val="007158D4"/>
    <w:rsid w:val="00716E4A"/>
    <w:rsid w:val="00717159"/>
    <w:rsid w:val="0071799B"/>
    <w:rsid w:val="00721C1F"/>
    <w:rsid w:val="00722A6C"/>
    <w:rsid w:val="00722DBE"/>
    <w:rsid w:val="007234C4"/>
    <w:rsid w:val="00724951"/>
    <w:rsid w:val="0072634A"/>
    <w:rsid w:val="007301B5"/>
    <w:rsid w:val="00732922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5E44"/>
    <w:rsid w:val="00755EEC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0ABE"/>
    <w:rsid w:val="007816EF"/>
    <w:rsid w:val="007817B4"/>
    <w:rsid w:val="0078192E"/>
    <w:rsid w:val="007853D6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125"/>
    <w:rsid w:val="008359A8"/>
    <w:rsid w:val="00835BAB"/>
    <w:rsid w:val="00836933"/>
    <w:rsid w:val="008370CE"/>
    <w:rsid w:val="00837D8E"/>
    <w:rsid w:val="00837EF7"/>
    <w:rsid w:val="00841233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B0930"/>
    <w:rsid w:val="008B0D42"/>
    <w:rsid w:val="008B40BB"/>
    <w:rsid w:val="008B6596"/>
    <w:rsid w:val="008C05FF"/>
    <w:rsid w:val="008C17FF"/>
    <w:rsid w:val="008C38F1"/>
    <w:rsid w:val="008C4FDF"/>
    <w:rsid w:val="008C5615"/>
    <w:rsid w:val="008C57A5"/>
    <w:rsid w:val="008C65EE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551"/>
    <w:rsid w:val="008E0BE1"/>
    <w:rsid w:val="008E1C31"/>
    <w:rsid w:val="008E1DE6"/>
    <w:rsid w:val="008E55C3"/>
    <w:rsid w:val="008E79E7"/>
    <w:rsid w:val="008F186F"/>
    <w:rsid w:val="008F1E04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2F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5076"/>
    <w:rsid w:val="00956968"/>
    <w:rsid w:val="00960E73"/>
    <w:rsid w:val="00961D94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4EFE"/>
    <w:rsid w:val="009975B7"/>
    <w:rsid w:val="009A17BD"/>
    <w:rsid w:val="009A1FB9"/>
    <w:rsid w:val="009B12BD"/>
    <w:rsid w:val="009B224D"/>
    <w:rsid w:val="009B2F08"/>
    <w:rsid w:val="009B4065"/>
    <w:rsid w:val="009B4F9F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9F7340"/>
    <w:rsid w:val="00A046B8"/>
    <w:rsid w:val="00A047E9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61C2"/>
    <w:rsid w:val="00A17E7D"/>
    <w:rsid w:val="00A20358"/>
    <w:rsid w:val="00A2177B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24E8"/>
    <w:rsid w:val="00A43EC4"/>
    <w:rsid w:val="00A440BC"/>
    <w:rsid w:val="00A44918"/>
    <w:rsid w:val="00A44F58"/>
    <w:rsid w:val="00A456ED"/>
    <w:rsid w:val="00A463E6"/>
    <w:rsid w:val="00A47D84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13F"/>
    <w:rsid w:val="00A94F81"/>
    <w:rsid w:val="00A95509"/>
    <w:rsid w:val="00A976FD"/>
    <w:rsid w:val="00A97796"/>
    <w:rsid w:val="00AA0E85"/>
    <w:rsid w:val="00AA3A87"/>
    <w:rsid w:val="00AA4DC0"/>
    <w:rsid w:val="00AA53A3"/>
    <w:rsid w:val="00AA614D"/>
    <w:rsid w:val="00AB116F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7FA1"/>
    <w:rsid w:val="00AD0D55"/>
    <w:rsid w:val="00AD0E74"/>
    <w:rsid w:val="00AD18A2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3A4D"/>
    <w:rsid w:val="00B0482E"/>
    <w:rsid w:val="00B048D9"/>
    <w:rsid w:val="00B0526E"/>
    <w:rsid w:val="00B060A5"/>
    <w:rsid w:val="00B10033"/>
    <w:rsid w:val="00B12DB5"/>
    <w:rsid w:val="00B130FB"/>
    <w:rsid w:val="00B14C67"/>
    <w:rsid w:val="00B14FFB"/>
    <w:rsid w:val="00B17416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A4A"/>
    <w:rsid w:val="00B40600"/>
    <w:rsid w:val="00B40FDA"/>
    <w:rsid w:val="00B4249E"/>
    <w:rsid w:val="00B42698"/>
    <w:rsid w:val="00B43AE5"/>
    <w:rsid w:val="00B44D7F"/>
    <w:rsid w:val="00B44D9D"/>
    <w:rsid w:val="00B45F5D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6453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4DCE"/>
    <w:rsid w:val="00BD51CA"/>
    <w:rsid w:val="00BD573F"/>
    <w:rsid w:val="00BD5E16"/>
    <w:rsid w:val="00BD67FF"/>
    <w:rsid w:val="00BD7884"/>
    <w:rsid w:val="00BE030F"/>
    <w:rsid w:val="00BE218B"/>
    <w:rsid w:val="00BE2339"/>
    <w:rsid w:val="00BE486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C01E41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124A3"/>
    <w:rsid w:val="00C226FF"/>
    <w:rsid w:val="00C2343A"/>
    <w:rsid w:val="00C24595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63E5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1FC"/>
    <w:rsid w:val="00CF52E8"/>
    <w:rsid w:val="00CF7359"/>
    <w:rsid w:val="00CF7816"/>
    <w:rsid w:val="00D00442"/>
    <w:rsid w:val="00D00527"/>
    <w:rsid w:val="00D016E4"/>
    <w:rsid w:val="00D01888"/>
    <w:rsid w:val="00D05C73"/>
    <w:rsid w:val="00D12835"/>
    <w:rsid w:val="00D12842"/>
    <w:rsid w:val="00D12CE7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54E1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4C4E"/>
    <w:rsid w:val="00D96939"/>
    <w:rsid w:val="00D975A4"/>
    <w:rsid w:val="00DA30A6"/>
    <w:rsid w:val="00DA4594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49EF"/>
    <w:rsid w:val="00DC542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5B2A"/>
    <w:rsid w:val="00DF6058"/>
    <w:rsid w:val="00DF6284"/>
    <w:rsid w:val="00DF6476"/>
    <w:rsid w:val="00E00A7F"/>
    <w:rsid w:val="00E00B9E"/>
    <w:rsid w:val="00E02476"/>
    <w:rsid w:val="00E046AF"/>
    <w:rsid w:val="00E050B2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678C"/>
    <w:rsid w:val="00E76984"/>
    <w:rsid w:val="00E77443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C03"/>
    <w:rsid w:val="00ED3E1D"/>
    <w:rsid w:val="00ED4110"/>
    <w:rsid w:val="00ED47EA"/>
    <w:rsid w:val="00ED58BB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A79"/>
    <w:rsid w:val="00EF5DDC"/>
    <w:rsid w:val="00EF687C"/>
    <w:rsid w:val="00EF6CD7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6390"/>
    <w:rsid w:val="00F47322"/>
    <w:rsid w:val="00F47450"/>
    <w:rsid w:val="00F50113"/>
    <w:rsid w:val="00F50521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4865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1C7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17</cp:revision>
  <cp:lastPrinted>2021-10-18T08:34:00Z</cp:lastPrinted>
  <dcterms:created xsi:type="dcterms:W3CDTF">2023-05-12T11:17:00Z</dcterms:created>
  <dcterms:modified xsi:type="dcterms:W3CDTF">2023-05-16T08:05:00Z</dcterms:modified>
</cp:coreProperties>
</file>