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EE8BF" w14:textId="5B1E44CE" w:rsidR="00567AB5" w:rsidRDefault="00057F90" w:rsidP="005E6938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BDB769" wp14:editId="1732328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9144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D4DD" w14:textId="77777777" w:rsidR="001B15AE" w:rsidRDefault="001B15AE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4D6E5E0" w14:textId="77777777" w:rsidR="001B15AE" w:rsidRDefault="001B15AE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433D6FB5" w14:textId="77777777" w:rsidR="001B15AE" w:rsidRDefault="001B15A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F34879" w14:textId="77777777" w:rsidR="001B15AE" w:rsidRDefault="001B15AE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DB7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9pt;width:324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" stroked="f">
                <v:textbox>
                  <w:txbxContent>
                    <w:p w14:paraId="0B34D4DD" w14:textId="77777777" w:rsidR="001B15AE" w:rsidRDefault="001B15AE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4D6E5E0" w14:textId="77777777" w:rsidR="001B15AE" w:rsidRDefault="001B15AE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433D6FB5" w14:textId="77777777" w:rsidR="001B15AE" w:rsidRDefault="001B15AE">
                      <w:pPr>
                        <w:rPr>
                          <w:rFonts w:ascii="Arial" w:hAnsi="Arial" w:cs="Arial"/>
                        </w:rPr>
                      </w:pPr>
                    </w:p>
                    <w:p w14:paraId="26F34879" w14:textId="77777777" w:rsidR="001B15AE" w:rsidRDefault="001B15AE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62354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</w:p>
    <w:p w14:paraId="1303E69E" w14:textId="439D8510" w:rsidR="004A14C4" w:rsidRDefault="00567AB5" w:rsidP="00567AB5">
      <w:pPr>
        <w:ind w:left="-180" w:right="-540" w:firstLine="180"/>
        <w:rPr>
          <w:rFonts w:ascii="Arial" w:hAnsi="Arial" w:cs="Arial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6938">
        <w:tab/>
      </w:r>
      <w:r w:rsidR="005E6938">
        <w:tab/>
      </w:r>
      <w:r w:rsidR="005E6938">
        <w:tab/>
      </w:r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7BCA2B47" wp14:editId="15EB3DC1">
            <wp:extent cx="838200" cy="8382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2FF5C" w14:textId="47F2771D" w:rsidR="00F74C97" w:rsidRPr="00F74C97" w:rsidRDefault="00BB36BB" w:rsidP="00F74C97">
      <w:pPr>
        <w:pStyle w:val="Heading2"/>
        <w:jc w:val="left"/>
        <w:rPr>
          <w:b w:val="0"/>
        </w:rPr>
      </w:pPr>
      <w:r>
        <w:rPr>
          <w:b w:val="0"/>
        </w:rPr>
        <w:t xml:space="preserve"> </w:t>
      </w:r>
      <w:r w:rsidR="00F74C97" w:rsidRPr="00F74C97">
        <w:rPr>
          <w:b w:val="0"/>
        </w:rPr>
        <w:t>Contact details:</w:t>
      </w:r>
    </w:p>
    <w:p w14:paraId="48FB3C98" w14:textId="36B80489" w:rsidR="00F74C97" w:rsidRDefault="00F74C97" w:rsidP="00567AB5">
      <w:r>
        <w:t>Clerk – 01793 740744</w:t>
      </w:r>
      <w:r w:rsidR="002B2AD2">
        <w:t xml:space="preserve"> (Voicemail) </w:t>
      </w:r>
      <w:r>
        <w:t xml:space="preserve"> </w:t>
      </w:r>
      <w:hyperlink r:id="rId8" w:history="1">
        <w:r w:rsidR="00567AB5" w:rsidRPr="00EC31D7">
          <w:rPr>
            <w:rStyle w:val="Hyperlink"/>
          </w:rPr>
          <w:t>clerk@chiseldon-pc.gov.uk</w:t>
        </w:r>
      </w:hyperlink>
    </w:p>
    <w:p w14:paraId="69507AB1" w14:textId="55FAC1E2" w:rsidR="00567AB5" w:rsidRDefault="00567AB5" w:rsidP="00567AB5"/>
    <w:p w14:paraId="1B300C50" w14:textId="1D5416EE" w:rsidR="00436EEB" w:rsidRDefault="00801B39" w:rsidP="00436EEB">
      <w:pPr>
        <w:pStyle w:val="Heading2"/>
        <w:rPr>
          <w:b w:val="0"/>
        </w:rPr>
      </w:pPr>
      <w:r>
        <w:t>You are summon</w:t>
      </w:r>
      <w:r w:rsidR="00D27CA9">
        <w:t xml:space="preserve">ed </w:t>
      </w:r>
      <w:r w:rsidR="00EC3005">
        <w:t>to the Planning</w:t>
      </w:r>
      <w:r w:rsidR="00B72B9F">
        <w:t>, Transport Dev</w:t>
      </w:r>
      <w:r w:rsidR="00B72B9F" w:rsidRPr="00B72B9F">
        <w:t>elopment and Highways</w:t>
      </w:r>
      <w:r w:rsidR="00CF2961" w:rsidRPr="00B72B9F">
        <w:t xml:space="preserve"> </w:t>
      </w:r>
      <w:r w:rsidR="004A14C4" w:rsidRPr="00B72B9F">
        <w:rPr>
          <w:b w:val="0"/>
        </w:rPr>
        <w:t>Committee</w:t>
      </w:r>
      <w:r w:rsidR="006371D3" w:rsidRPr="00B72B9F">
        <w:rPr>
          <w:b w:val="0"/>
        </w:rPr>
        <w:t xml:space="preserve"> </w:t>
      </w:r>
      <w:r w:rsidR="00EB75CE">
        <w:rPr>
          <w:b w:val="0"/>
        </w:rPr>
        <w:t>meeting.</w:t>
      </w:r>
    </w:p>
    <w:p w14:paraId="75BE88C0" w14:textId="0EE38293" w:rsidR="00EB6200" w:rsidRPr="00436EEB" w:rsidRDefault="00CB3019" w:rsidP="00436EEB">
      <w:pPr>
        <w:pStyle w:val="Heading2"/>
        <w:rPr>
          <w:b w:val="0"/>
          <w:bCs/>
        </w:rPr>
      </w:pPr>
      <w:r>
        <w:rPr>
          <w:sz w:val="22"/>
        </w:rPr>
        <w:t xml:space="preserve">Thursday </w:t>
      </w:r>
      <w:r w:rsidR="00AD0598">
        <w:rPr>
          <w:sz w:val="22"/>
        </w:rPr>
        <w:t>2</w:t>
      </w:r>
      <w:r w:rsidR="00806519">
        <w:rPr>
          <w:sz w:val="22"/>
        </w:rPr>
        <w:t>5</w:t>
      </w:r>
      <w:r w:rsidR="00806519" w:rsidRPr="00806519">
        <w:rPr>
          <w:sz w:val="22"/>
          <w:vertAlign w:val="superscript"/>
        </w:rPr>
        <w:t>th</w:t>
      </w:r>
      <w:r w:rsidR="00806519">
        <w:rPr>
          <w:sz w:val="22"/>
        </w:rPr>
        <w:t xml:space="preserve"> November </w:t>
      </w:r>
      <w:r w:rsidR="00EC3005" w:rsidRPr="00EB6200">
        <w:rPr>
          <w:sz w:val="22"/>
        </w:rPr>
        <w:t>202</w:t>
      </w:r>
      <w:r w:rsidR="00A40F8B">
        <w:rPr>
          <w:sz w:val="22"/>
        </w:rPr>
        <w:t>1</w:t>
      </w:r>
      <w:r w:rsidR="001553BD" w:rsidRPr="00EB6200">
        <w:rPr>
          <w:sz w:val="22"/>
        </w:rPr>
        <w:t xml:space="preserve"> at </w:t>
      </w:r>
      <w:r w:rsidR="00B72B9F" w:rsidRPr="00EB6200">
        <w:rPr>
          <w:sz w:val="22"/>
        </w:rPr>
        <w:t>7.3</w:t>
      </w:r>
      <w:r w:rsidR="00106BB0" w:rsidRPr="00EB6200">
        <w:rPr>
          <w:sz w:val="22"/>
        </w:rPr>
        <w:t>0</w:t>
      </w:r>
      <w:r w:rsidR="004A14C4" w:rsidRPr="00EB6200">
        <w:rPr>
          <w:sz w:val="22"/>
        </w:rPr>
        <w:t>pm</w:t>
      </w:r>
      <w:r w:rsidR="00801B39" w:rsidRPr="00EB6200">
        <w:rPr>
          <w:sz w:val="22"/>
        </w:rPr>
        <w:t xml:space="preserve">. </w:t>
      </w:r>
      <w:r w:rsidR="00436EEB">
        <w:rPr>
          <w:sz w:val="22"/>
        </w:rPr>
        <w:t xml:space="preserve">At the </w:t>
      </w:r>
      <w:r w:rsidR="0017409D">
        <w:rPr>
          <w:sz w:val="22"/>
        </w:rPr>
        <w:t>Old Chapel, Butts Road, Chiseldon.</w:t>
      </w:r>
    </w:p>
    <w:p w14:paraId="299119CC" w14:textId="3F8423F5" w:rsidR="00EB6200" w:rsidRPr="00436EEB" w:rsidRDefault="00EB6200" w:rsidP="00EB6200">
      <w:pPr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E977E40" w14:textId="7AA7D081" w:rsidR="00567AB5" w:rsidRPr="004E1967" w:rsidRDefault="004A14C4" w:rsidP="004E1967">
      <w:pPr>
        <w:ind w:hanging="900"/>
        <w:jc w:val="center"/>
        <w:rPr>
          <w:rFonts w:ascii="Verdana" w:hAnsi="Verdana" w:cs="Arial"/>
          <w:b/>
          <w:sz w:val="22"/>
        </w:rPr>
      </w:pPr>
      <w:r w:rsidRPr="00B72B9F">
        <w:rPr>
          <w:rFonts w:ascii="Verdana" w:hAnsi="Verdana" w:cs="Arial"/>
          <w:b/>
          <w:sz w:val="22"/>
        </w:rPr>
        <w:t>A</w:t>
      </w:r>
      <w:r w:rsidRPr="00FA3D8C">
        <w:rPr>
          <w:rFonts w:ascii="Verdana" w:hAnsi="Verdana" w:cs="Arial"/>
          <w:b/>
          <w:sz w:val="22"/>
        </w:rPr>
        <w:t>GEND</w:t>
      </w:r>
      <w:r w:rsidR="004E1967">
        <w:rPr>
          <w:rFonts w:ascii="Verdana" w:hAnsi="Verdana" w:cs="Arial"/>
          <w:b/>
          <w:sz w:val="22"/>
        </w:rPr>
        <w:t>A</w:t>
      </w:r>
      <w:r>
        <w:rPr>
          <w:rFonts w:ascii="Arial" w:hAnsi="Arial" w:cs="Arial"/>
          <w:b/>
        </w:rPr>
        <w:t xml:space="preserve">   </w:t>
      </w:r>
    </w:p>
    <w:p w14:paraId="06B88D60" w14:textId="6E41CC45" w:rsidR="00D159C8" w:rsidRPr="0017409D" w:rsidRDefault="00D159C8" w:rsidP="0017409D">
      <w:pPr>
        <w:ind w:hanging="900"/>
        <w:rPr>
          <w:rFonts w:ascii="Verdana" w:hAnsi="Verdana" w:cs="Arial"/>
          <w:b/>
          <w:sz w:val="20"/>
          <w:szCs w:val="20"/>
        </w:rPr>
      </w:pPr>
    </w:p>
    <w:p w14:paraId="4ADF0379" w14:textId="09E3830C" w:rsidR="00541E18" w:rsidRDefault="006371D3" w:rsidP="00EA3C20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6371D3">
        <w:rPr>
          <w:rFonts w:ascii="Verdana" w:hAnsi="Verdana" w:cs="Arial"/>
          <w:b/>
          <w:sz w:val="16"/>
          <w:szCs w:val="20"/>
        </w:rPr>
        <w:t>Attendances and apologies for absence</w:t>
      </w:r>
      <w:r w:rsidR="00801B39">
        <w:rPr>
          <w:rFonts w:ascii="Verdana" w:hAnsi="Verdana" w:cs="Arial"/>
          <w:b/>
          <w:sz w:val="16"/>
          <w:szCs w:val="20"/>
        </w:rPr>
        <w:t xml:space="preserve">. </w:t>
      </w:r>
      <w:r w:rsidR="00801B39" w:rsidRPr="00801B39">
        <w:rPr>
          <w:rFonts w:ascii="Verdana" w:hAnsi="Verdana" w:cs="Arial"/>
          <w:sz w:val="16"/>
          <w:szCs w:val="20"/>
        </w:rPr>
        <w:t>Absence with no apologies to be recorded separately.</w:t>
      </w:r>
      <w:r w:rsidR="00801B39">
        <w:rPr>
          <w:rFonts w:ascii="Verdana" w:hAnsi="Verdana" w:cs="Arial"/>
          <w:b/>
          <w:sz w:val="16"/>
          <w:szCs w:val="20"/>
        </w:rPr>
        <w:t xml:space="preserve">  Vote on approval of apologies.</w:t>
      </w:r>
      <w:r w:rsidR="004A14C4" w:rsidRPr="006371D3">
        <w:rPr>
          <w:rFonts w:ascii="Verdana" w:hAnsi="Verdana" w:cs="Arial"/>
          <w:b/>
          <w:sz w:val="16"/>
          <w:szCs w:val="20"/>
        </w:rPr>
        <w:t xml:space="preserve">    </w:t>
      </w:r>
    </w:p>
    <w:p w14:paraId="49E7CDA8" w14:textId="79079910" w:rsidR="00EA3C20" w:rsidRPr="006371D3" w:rsidRDefault="00C67681" w:rsidP="00C67681">
      <w:pPr>
        <w:pStyle w:val="ListParagraph"/>
        <w:tabs>
          <w:tab w:val="left" w:pos="9564"/>
        </w:tabs>
        <w:ind w:left="1440"/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ab/>
      </w:r>
    </w:p>
    <w:p w14:paraId="3C196157" w14:textId="46A65552" w:rsidR="006371D3" w:rsidRPr="00E0500C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Declarations of Interest</w:t>
      </w:r>
      <w:r w:rsidR="00801B39">
        <w:rPr>
          <w:rFonts w:ascii="Verdana" w:hAnsi="Verdana" w:cs="Arial"/>
          <w:b/>
          <w:sz w:val="16"/>
          <w:szCs w:val="20"/>
        </w:rPr>
        <w:t xml:space="preserve"> and vote on any dispensations required.</w:t>
      </w:r>
    </w:p>
    <w:p w14:paraId="34B80A6B" w14:textId="0A5A1991" w:rsidR="006371D3" w:rsidRPr="006371D3" w:rsidRDefault="006371D3" w:rsidP="006371D3">
      <w:pPr>
        <w:ind w:left="360"/>
        <w:jc w:val="both"/>
        <w:rPr>
          <w:rFonts w:ascii="Verdana" w:hAnsi="Verdana" w:cs="Arial"/>
          <w:b/>
          <w:sz w:val="16"/>
          <w:szCs w:val="20"/>
        </w:rPr>
      </w:pPr>
    </w:p>
    <w:p w14:paraId="13746D1C" w14:textId="7B9B48F6" w:rsidR="00801B39" w:rsidRPr="00055371" w:rsidRDefault="006371D3" w:rsidP="00E0500C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sz w:val="16"/>
          <w:szCs w:val="20"/>
        </w:rPr>
      </w:pPr>
      <w:r w:rsidRPr="00E0500C">
        <w:rPr>
          <w:rFonts w:ascii="Verdana" w:hAnsi="Verdana" w:cs="Arial"/>
          <w:b/>
          <w:sz w:val="16"/>
          <w:szCs w:val="20"/>
        </w:rPr>
        <w:t>Public Recess</w:t>
      </w:r>
      <w:r w:rsidR="00055371">
        <w:rPr>
          <w:rFonts w:ascii="Verdana" w:hAnsi="Verdana" w:cs="Arial"/>
          <w:b/>
          <w:sz w:val="16"/>
          <w:szCs w:val="20"/>
        </w:rPr>
        <w:t xml:space="preserve">.  </w:t>
      </w:r>
      <w:r w:rsidR="00055371" w:rsidRPr="00055371">
        <w:rPr>
          <w:rFonts w:ascii="Verdana" w:hAnsi="Verdana" w:cs="Arial"/>
          <w:sz w:val="16"/>
          <w:szCs w:val="20"/>
        </w:rPr>
        <w:t>10 minutes maximum, 3 minutes per speaker if multiple speakers.</w:t>
      </w:r>
    </w:p>
    <w:p w14:paraId="748A9486" w14:textId="37EA28A8" w:rsidR="00801B39" w:rsidRPr="00801B39" w:rsidRDefault="00801B39" w:rsidP="00801B39">
      <w:pPr>
        <w:pStyle w:val="ListParagraph"/>
        <w:rPr>
          <w:rFonts w:ascii="Verdana" w:hAnsi="Verdana" w:cs="Arial"/>
          <w:b/>
          <w:sz w:val="16"/>
          <w:szCs w:val="20"/>
        </w:rPr>
      </w:pPr>
    </w:p>
    <w:p w14:paraId="1A3D5370" w14:textId="241DF7FF" w:rsidR="005C6D67" w:rsidRDefault="00864108" w:rsidP="00D51279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 xml:space="preserve">Approval of minutes from </w:t>
      </w:r>
      <w:r w:rsidR="00806519">
        <w:rPr>
          <w:rFonts w:ascii="Verdana" w:hAnsi="Verdana" w:cs="Arial"/>
          <w:b/>
          <w:sz w:val="16"/>
          <w:szCs w:val="20"/>
        </w:rPr>
        <w:t>28</w:t>
      </w:r>
      <w:r w:rsidR="00AD0598">
        <w:rPr>
          <w:rFonts w:ascii="Verdana" w:hAnsi="Verdana" w:cs="Arial"/>
          <w:b/>
          <w:sz w:val="16"/>
          <w:szCs w:val="20"/>
        </w:rPr>
        <w:t>t</w:t>
      </w:r>
      <w:r w:rsidR="00806519">
        <w:rPr>
          <w:rFonts w:ascii="Verdana" w:hAnsi="Verdana" w:cs="Arial"/>
          <w:b/>
          <w:sz w:val="16"/>
          <w:szCs w:val="20"/>
        </w:rPr>
        <w:t>h</w:t>
      </w:r>
      <w:r w:rsidR="00A40F8B">
        <w:rPr>
          <w:rFonts w:ascii="Verdana" w:hAnsi="Verdana" w:cs="Arial"/>
          <w:b/>
          <w:sz w:val="16"/>
          <w:szCs w:val="20"/>
        </w:rPr>
        <w:t xml:space="preserve"> </w:t>
      </w:r>
      <w:r w:rsidR="005C6D67">
        <w:rPr>
          <w:rFonts w:ascii="Verdana" w:hAnsi="Verdana" w:cs="Arial"/>
          <w:b/>
          <w:sz w:val="16"/>
          <w:szCs w:val="20"/>
        </w:rPr>
        <w:t>202</w:t>
      </w:r>
      <w:r w:rsidR="00EA3C20">
        <w:rPr>
          <w:rFonts w:ascii="Verdana" w:hAnsi="Verdana" w:cs="Arial"/>
          <w:b/>
          <w:sz w:val="16"/>
          <w:szCs w:val="20"/>
        </w:rPr>
        <w:t>1</w:t>
      </w:r>
    </w:p>
    <w:p w14:paraId="431C3ADC" w14:textId="35F168BE" w:rsidR="00D51279" w:rsidRPr="009530F7" w:rsidRDefault="00D51279" w:rsidP="009530F7">
      <w:pPr>
        <w:jc w:val="both"/>
        <w:rPr>
          <w:rFonts w:ascii="Verdana" w:hAnsi="Verdana" w:cs="Arial"/>
          <w:b/>
          <w:sz w:val="16"/>
          <w:szCs w:val="20"/>
        </w:rPr>
      </w:pPr>
    </w:p>
    <w:p w14:paraId="221CF9C0" w14:textId="3D8C5C2A" w:rsidR="006371D3" w:rsidRDefault="005C6D67" w:rsidP="001B113E">
      <w:pPr>
        <w:pStyle w:val="ListParagraph"/>
        <w:numPr>
          <w:ilvl w:val="0"/>
          <w:numId w:val="18"/>
        </w:numPr>
        <w:jc w:val="both"/>
        <w:rPr>
          <w:rFonts w:ascii="Verdana" w:hAnsi="Verdana" w:cs="Arial"/>
          <w:b/>
          <w:sz w:val="16"/>
          <w:szCs w:val="20"/>
        </w:rPr>
      </w:pPr>
      <w:r>
        <w:rPr>
          <w:rFonts w:ascii="Verdana" w:hAnsi="Verdana" w:cs="Arial"/>
          <w:b/>
          <w:sz w:val="16"/>
          <w:szCs w:val="20"/>
        </w:rPr>
        <w:t>Acti</w:t>
      </w:r>
      <w:r w:rsidR="009530F7">
        <w:rPr>
          <w:rFonts w:ascii="Verdana" w:hAnsi="Verdana" w:cs="Arial"/>
          <w:b/>
          <w:sz w:val="16"/>
          <w:szCs w:val="20"/>
        </w:rPr>
        <w:t>o</w:t>
      </w:r>
      <w:r>
        <w:rPr>
          <w:rFonts w:ascii="Verdana" w:hAnsi="Verdana" w:cs="Arial"/>
          <w:b/>
          <w:sz w:val="16"/>
          <w:szCs w:val="20"/>
        </w:rPr>
        <w:t xml:space="preserve">n points. </w:t>
      </w:r>
    </w:p>
    <w:p w14:paraId="754B0895" w14:textId="3EE58C10" w:rsidR="00926E85" w:rsidRPr="00926E85" w:rsidRDefault="00926E85" w:rsidP="00926E85">
      <w:pPr>
        <w:jc w:val="both"/>
        <w:rPr>
          <w:rFonts w:ascii="Verdana" w:hAnsi="Verdana" w:cs="Arial"/>
          <w:b/>
          <w:sz w:val="16"/>
          <w:szCs w:val="20"/>
        </w:rPr>
      </w:pPr>
    </w:p>
    <w:tbl>
      <w:tblPr>
        <w:tblW w:w="11813" w:type="dxa"/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2491"/>
      </w:tblGrid>
      <w:tr w:rsidR="006371D3" w:rsidRPr="005B7AA6" w14:paraId="75D61818" w14:textId="77777777" w:rsidTr="00EC3005">
        <w:tc>
          <w:tcPr>
            <w:tcW w:w="534" w:type="dxa"/>
          </w:tcPr>
          <w:p w14:paraId="4CA60DC5" w14:textId="2CC7FA48" w:rsidR="00757C56" w:rsidRDefault="00757C56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196B224C" w14:textId="4CB89F1C" w:rsidR="006371D3" w:rsidRDefault="004E1967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E79445A" wp14:editId="211751BB">
                      <wp:simplePos x="0" y="0"/>
                      <wp:positionH relativeFrom="column">
                        <wp:posOffset>-468630</wp:posOffset>
                      </wp:positionH>
                      <wp:positionV relativeFrom="paragraph">
                        <wp:posOffset>93980</wp:posOffset>
                      </wp:positionV>
                      <wp:extent cx="6713220" cy="1950720"/>
                      <wp:effectExtent l="0" t="0" r="11430" b="1143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13220" cy="195072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038A00" w14:textId="77777777" w:rsidR="00D159C8" w:rsidRPr="0010629D" w:rsidRDefault="00D159C8" w:rsidP="00A879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79445A" id="Rectangle 2" o:spid="_x0000_s1027" style="position:absolute;margin-left:-36.9pt;margin-top:7.4pt;width:528.6pt;height:153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" filled="f" strokecolor="#385d8a" strokeweight="2pt">
                      <v:textbox>
                        <w:txbxContent>
                          <w:p w14:paraId="48038A00" w14:textId="77777777" w:rsidR="00D159C8" w:rsidRPr="0010629D" w:rsidRDefault="00D159C8" w:rsidP="00A87930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491" w:type="dxa"/>
          </w:tcPr>
          <w:p w14:paraId="3E0F8E62" w14:textId="77777777" w:rsidR="006371D3" w:rsidRPr="005B7AA6" w:rsidRDefault="006371D3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409D" w:rsidRPr="005B7AA6" w14:paraId="4C02A200" w14:textId="77777777" w:rsidTr="00EC3005">
        <w:tc>
          <w:tcPr>
            <w:tcW w:w="534" w:type="dxa"/>
          </w:tcPr>
          <w:p w14:paraId="7ED642AF" w14:textId="15C01E98" w:rsidR="0017409D" w:rsidRDefault="0017409D" w:rsidP="00364B7C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8788" w:type="dxa"/>
          </w:tcPr>
          <w:p w14:paraId="7CC92C48" w14:textId="6EB3AD64" w:rsidR="0017409D" w:rsidRDefault="0017409D" w:rsidP="006371D3">
            <w:pPr>
              <w:tabs>
                <w:tab w:val="left" w:pos="7380"/>
              </w:tabs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4CB4B7F9" w14:textId="77777777" w:rsidR="0017409D" w:rsidRPr="005B7AA6" w:rsidRDefault="0017409D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170E1F" w:rsidRPr="005B7AA6" w14:paraId="48C1C181" w14:textId="77777777" w:rsidTr="00EC3005">
        <w:trPr>
          <w:trHeight w:val="1012"/>
        </w:trPr>
        <w:tc>
          <w:tcPr>
            <w:tcW w:w="534" w:type="dxa"/>
          </w:tcPr>
          <w:p w14:paraId="4C599001" w14:textId="27F6E1C6" w:rsidR="0000137C" w:rsidRDefault="0000137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5402E03" w14:textId="4A321510" w:rsidR="00757C56" w:rsidRPr="00C96EDA" w:rsidRDefault="00757C56" w:rsidP="00364B7C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E5ED6D5" w14:textId="420DBE1D" w:rsidR="00757C56" w:rsidRDefault="00757C56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6.</w:t>
            </w:r>
          </w:p>
          <w:p w14:paraId="1BC20E48" w14:textId="77777777" w:rsidR="00926E85" w:rsidRDefault="00926E85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086B5F7" w14:textId="362D7839" w:rsidR="00C27EF2" w:rsidRPr="00C96EDA" w:rsidRDefault="00C27EF2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069B01D" w14:textId="70342AD8" w:rsidR="00926E85" w:rsidRDefault="0017409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7</w:t>
            </w:r>
            <w:r w:rsidR="00C27EF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1C5C8D58" w14:textId="77777777" w:rsidR="00D16BDC" w:rsidRDefault="00D16BDC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27928ED" w14:textId="71732661" w:rsidR="00AD0598" w:rsidRDefault="00AD0598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A8BD4E4" w14:textId="6D4BF21E" w:rsidR="00205DD5" w:rsidRDefault="00AD0598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8</w:t>
            </w:r>
            <w:r w:rsidR="00757C56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6F30E010" w14:textId="74241844" w:rsidR="00FA23CD" w:rsidRPr="0000137C" w:rsidRDefault="00FA23CD" w:rsidP="00364B7C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3B5D932" w14:textId="03B561CD" w:rsidR="00FA23CD" w:rsidRPr="002E548B" w:rsidRDefault="00FA23CD" w:rsidP="00C27E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2240E899" w14:textId="2AA40800" w:rsidR="00EE1D39" w:rsidRDefault="00AD0598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9</w:t>
            </w:r>
            <w:r w:rsidR="00C27EF2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54F0562F" w14:textId="707D4CCB" w:rsidR="00926E85" w:rsidRDefault="00926E8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397B94B6" w14:textId="79E4E791" w:rsidR="00205DD5" w:rsidRDefault="00205DD5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7FC77E7E" w14:textId="0CAA7958" w:rsidR="00AD0598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A10BA79" wp14:editId="4CE35117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78105</wp:posOffset>
                      </wp:positionV>
                      <wp:extent cx="6728460" cy="701040"/>
                      <wp:effectExtent l="0" t="0" r="1524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7010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215721" w14:textId="4FE6075B" w:rsidR="00205DD5" w:rsidRDefault="00205DD5" w:rsidP="00205DD5"/>
                                <w:p w14:paraId="46B50D84" w14:textId="2AD46A87" w:rsidR="00AD0598" w:rsidRDefault="00AD0598" w:rsidP="00205DD5"/>
                                <w:p w14:paraId="32079443" w14:textId="67CF924C" w:rsidR="00AD0598" w:rsidRDefault="00AD0598" w:rsidP="00205DD5"/>
                                <w:p w14:paraId="212C6426" w14:textId="3F0AC6EB" w:rsidR="00AD0598" w:rsidRDefault="00AD0598" w:rsidP="00205DD5"/>
                                <w:p w14:paraId="1B7DF94B" w14:textId="77777777" w:rsidR="00AD0598" w:rsidRPr="0010629D" w:rsidRDefault="00AD0598" w:rsidP="00205D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10BA79" id="Rectangle 1" o:spid="_x0000_s1028" style="position:absolute;margin-left:-7.8pt;margin-top:6.15pt;width:529.8pt;height:55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" filled="f" strokecolor="#243f60 [1604]" strokeweight="2pt">
                      <v:textbox>
                        <w:txbxContent>
                          <w:p w14:paraId="34215721" w14:textId="4FE6075B" w:rsidR="00205DD5" w:rsidRDefault="00205DD5" w:rsidP="00205DD5"/>
                          <w:p w14:paraId="46B50D84" w14:textId="2AD46A87" w:rsidR="00AD0598" w:rsidRDefault="00AD0598" w:rsidP="00205DD5"/>
                          <w:p w14:paraId="32079443" w14:textId="67CF924C" w:rsidR="00AD0598" w:rsidRDefault="00AD0598" w:rsidP="00205DD5"/>
                          <w:p w14:paraId="212C6426" w14:textId="3F0AC6EB" w:rsidR="00AD0598" w:rsidRDefault="00AD0598" w:rsidP="00205DD5"/>
                          <w:p w14:paraId="1B7DF94B" w14:textId="77777777" w:rsidR="00AD0598" w:rsidRPr="0010629D" w:rsidRDefault="00AD0598" w:rsidP="00205DD5"/>
                        </w:txbxContent>
                      </v:textbox>
                    </v:rect>
                  </w:pict>
                </mc:Fallback>
              </mc:AlternateContent>
            </w:r>
          </w:p>
          <w:p w14:paraId="54B2DDEB" w14:textId="1AB195FC" w:rsidR="002E548B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E05C2AA" w14:textId="009D6319" w:rsidR="002E548B" w:rsidRPr="002E548B" w:rsidRDefault="002E548B" w:rsidP="00C27EF2">
            <w:pPr>
              <w:rPr>
                <w:rFonts w:ascii="Verdana" w:hAnsi="Verdana" w:cs="Arial"/>
                <w:b/>
                <w:bCs/>
                <w:sz w:val="22"/>
                <w:szCs w:val="22"/>
              </w:rPr>
            </w:pPr>
          </w:p>
          <w:p w14:paraId="7D22F20F" w14:textId="2F1A5FD0" w:rsidR="00205DD5" w:rsidRDefault="00CE62CF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AD0598">
              <w:rPr>
                <w:rFonts w:ascii="Verdana" w:hAnsi="Verdana" w:cs="Arial"/>
                <w:b/>
                <w:bCs/>
                <w:sz w:val="16"/>
                <w:szCs w:val="16"/>
              </w:rPr>
              <w:t>0</w:t>
            </w: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7460237B" w14:textId="22D8BDA8" w:rsidR="00757C56" w:rsidRDefault="00757C56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EF290D7" w14:textId="28677F95" w:rsidR="002E548B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C82EAF5" w14:textId="2E43F3E2" w:rsidR="002E548B" w:rsidRPr="002E548B" w:rsidRDefault="004E1967" w:rsidP="00C27EF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694F20F0" wp14:editId="37796A3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93980</wp:posOffset>
                      </wp:positionV>
                      <wp:extent cx="6728460" cy="792480"/>
                      <wp:effectExtent l="0" t="0" r="1524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28460" cy="79248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50CA64" w14:textId="2E8C8CC0" w:rsidR="00205DD5" w:rsidRDefault="00205DD5" w:rsidP="00205DD5"/>
                                <w:p w14:paraId="610074B2" w14:textId="08059008" w:rsidR="004E1967" w:rsidRDefault="004E1967" w:rsidP="00205DD5"/>
                                <w:p w14:paraId="58733867" w14:textId="5747BBC8" w:rsidR="004E1967" w:rsidRDefault="004E1967" w:rsidP="00205DD5"/>
                                <w:p w14:paraId="75FBC4DD" w14:textId="56BC50FD" w:rsidR="004E1967" w:rsidRDefault="004E1967" w:rsidP="00205DD5"/>
                                <w:p w14:paraId="117BD9BF" w14:textId="575D3413" w:rsidR="004E1967" w:rsidRDefault="004E1967" w:rsidP="00205DD5"/>
                                <w:p w14:paraId="2DA3A5E1" w14:textId="77777777" w:rsidR="004E1967" w:rsidRPr="0010629D" w:rsidRDefault="004E1967" w:rsidP="00205DD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F20F0" id="Rectangle 5" o:spid="_x0000_s1029" style="position:absolute;margin-left:-5.4pt;margin-top:7.4pt;width:529.8pt;height:62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" filled="f" strokecolor="#243f60 [1604]" strokeweight="2pt">
                      <v:textbox>
                        <w:txbxContent>
                          <w:p w14:paraId="5E50CA64" w14:textId="2E8C8CC0" w:rsidR="00205DD5" w:rsidRDefault="00205DD5" w:rsidP="00205DD5"/>
                          <w:p w14:paraId="610074B2" w14:textId="08059008" w:rsidR="004E1967" w:rsidRDefault="004E1967" w:rsidP="00205DD5"/>
                          <w:p w14:paraId="58733867" w14:textId="5747BBC8" w:rsidR="004E1967" w:rsidRDefault="004E1967" w:rsidP="00205DD5"/>
                          <w:p w14:paraId="75FBC4DD" w14:textId="56BC50FD" w:rsidR="004E1967" w:rsidRDefault="004E1967" w:rsidP="00205DD5"/>
                          <w:p w14:paraId="117BD9BF" w14:textId="575D3413" w:rsidR="004E1967" w:rsidRDefault="004E1967" w:rsidP="00205DD5"/>
                          <w:p w14:paraId="2DA3A5E1" w14:textId="77777777" w:rsidR="004E1967" w:rsidRPr="0010629D" w:rsidRDefault="004E1967" w:rsidP="00205DD5"/>
                        </w:txbxContent>
                      </v:textbox>
                    </v:rect>
                  </w:pict>
                </mc:Fallback>
              </mc:AlternateContent>
            </w:r>
          </w:p>
          <w:p w14:paraId="4655F84F" w14:textId="77777777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5727795" w14:textId="77777777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22091F5" w14:textId="6B23BF65" w:rsidR="00205DD5" w:rsidRDefault="00EE1D39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AD0598">
              <w:rPr>
                <w:rFonts w:ascii="Verdana" w:hAnsi="Verdana" w:cs="Arial"/>
                <w:b/>
                <w:bCs/>
                <w:sz w:val="16"/>
                <w:szCs w:val="16"/>
              </w:rPr>
              <w:t>1</w:t>
            </w:r>
            <w:r w:rsidR="00036AD1">
              <w:rPr>
                <w:rFonts w:ascii="Verdana" w:hAnsi="Verdana" w:cs="Arial"/>
                <w:b/>
                <w:bCs/>
                <w:sz w:val="16"/>
                <w:szCs w:val="16"/>
              </w:rPr>
              <w:t>.</w:t>
            </w:r>
          </w:p>
          <w:p w14:paraId="3687A5B4" w14:textId="23626C91" w:rsidR="002E548B" w:rsidRDefault="002E548B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1EBBD90" w14:textId="1BD3EA59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2BD2122E" w14:textId="2D23E55B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5522A714" w14:textId="77777777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3406AD6" w14:textId="3ACC5E83" w:rsidR="002E548B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  <w:r w:rsidR="002E548B">
              <w:rPr>
                <w:rFonts w:ascii="Verdana" w:hAnsi="Verdana" w:cs="Arial"/>
                <w:b/>
                <w:bCs/>
                <w:sz w:val="16"/>
                <w:szCs w:val="16"/>
              </w:rPr>
              <w:t>12.</w:t>
            </w:r>
          </w:p>
          <w:p w14:paraId="170C203A" w14:textId="77777777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0BDE5549" w14:textId="77777777" w:rsidR="004E1967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1C1F782F" w14:textId="14A30BF3" w:rsidR="004E1967" w:rsidRPr="0000137C" w:rsidRDefault="004E1967" w:rsidP="00C27EF2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13.</w:t>
            </w:r>
          </w:p>
        </w:tc>
        <w:tc>
          <w:tcPr>
            <w:tcW w:w="8788" w:type="dxa"/>
          </w:tcPr>
          <w:p w14:paraId="7D9B8F53" w14:textId="5EB48B8F" w:rsidR="00613BA6" w:rsidRPr="006236A9" w:rsidRDefault="00DF6AE1" w:rsidP="00142D9A">
            <w:pPr>
              <w:rPr>
                <w:rFonts w:ascii="Verdana" w:hAnsi="Verdana" w:cs="Arial"/>
                <w:b/>
                <w:sz w:val="18"/>
                <w:szCs w:val="16"/>
              </w:rPr>
            </w:pPr>
            <w:r>
              <w:rPr>
                <w:rFonts w:ascii="Verdana" w:hAnsi="Verdana" w:cs="Arial"/>
                <w:b/>
                <w:sz w:val="18"/>
                <w:szCs w:val="16"/>
              </w:rPr>
              <w:t>P</w:t>
            </w:r>
            <w:r w:rsidR="00EC3005">
              <w:rPr>
                <w:rFonts w:ascii="Verdana" w:hAnsi="Verdana" w:cs="Arial"/>
                <w:b/>
                <w:sz w:val="18"/>
                <w:szCs w:val="16"/>
              </w:rPr>
              <w:t>L</w:t>
            </w:r>
            <w:r w:rsidR="00B72B9F" w:rsidRPr="006236A9">
              <w:rPr>
                <w:rFonts w:ascii="Verdana" w:hAnsi="Verdana" w:cs="Arial"/>
                <w:b/>
                <w:sz w:val="18"/>
                <w:szCs w:val="16"/>
              </w:rPr>
              <w:t>ANNING</w:t>
            </w:r>
            <w:r w:rsidR="008F6C05">
              <w:rPr>
                <w:rFonts w:ascii="Verdana" w:hAnsi="Verdana" w:cs="Arial"/>
                <w:b/>
                <w:sz w:val="18"/>
                <w:szCs w:val="16"/>
              </w:rPr>
              <w:t>: VOTING ITEM</w:t>
            </w:r>
            <w:r w:rsidR="00613BA6">
              <w:rPr>
                <w:rFonts w:ascii="Verdana" w:hAnsi="Verdana" w:cs="Arial"/>
                <w:b/>
                <w:sz w:val="18"/>
                <w:szCs w:val="16"/>
              </w:rPr>
              <w:t>S</w:t>
            </w:r>
          </w:p>
          <w:p w14:paraId="5754F178" w14:textId="77777777" w:rsidR="00D16BDC" w:rsidRDefault="00D16BDC" w:rsidP="00D16BDC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5C21C991" w14:textId="173E97DF" w:rsidR="00D16BDC" w:rsidRDefault="00D16BDC" w:rsidP="00D16BDC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Discuss &amp; vote on S/21/1760. National Data Centre. Burderop, Brimble Hill. Section 73 application. Visit </w:t>
            </w:r>
            <w:hyperlink r:id="rId9" w:history="1">
              <w:r w:rsidRPr="00B4013E">
                <w:rPr>
                  <w:rStyle w:val="Hyperlink"/>
                  <w:rFonts w:ascii="Verdana" w:hAnsi="Verdana"/>
                  <w:b/>
                  <w:sz w:val="16"/>
                </w:rPr>
                <w:t>www.swindon.gov.uk/planning</w:t>
              </w:r>
            </w:hyperlink>
            <w:r>
              <w:rPr>
                <w:rFonts w:ascii="Verdana" w:hAnsi="Verdana"/>
                <w:b/>
                <w:sz w:val="16"/>
              </w:rPr>
              <w:t xml:space="preserve"> for full details of the application. </w:t>
            </w:r>
          </w:p>
          <w:p w14:paraId="4FB7E039" w14:textId="245433C9" w:rsidR="00D16BDC" w:rsidRPr="004E1967" w:rsidRDefault="008F6C05" w:rsidP="004E1967">
            <w:pPr>
              <w:rPr>
                <w:rFonts w:ascii="Verdana" w:hAnsi="Verdana" w:cs="Arial"/>
                <w:b/>
                <w:sz w:val="20"/>
                <w:szCs w:val="16"/>
              </w:rPr>
            </w:pPr>
            <w:r>
              <w:rPr>
                <w:rFonts w:ascii="Verdana" w:hAnsi="Verdana" w:cs="Arial"/>
                <w:b/>
                <w:sz w:val="20"/>
                <w:szCs w:val="16"/>
              </w:rPr>
              <w:t xml:space="preserve">     </w:t>
            </w:r>
          </w:p>
          <w:p w14:paraId="2F629A1D" w14:textId="1B275A17" w:rsidR="00C96EDA" w:rsidRDefault="00CE62CF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AD0598">
              <w:rPr>
                <w:rFonts w:ascii="Verdana" w:hAnsi="Verdana"/>
                <w:b/>
                <w:sz w:val="16"/>
              </w:rPr>
              <w:t xml:space="preserve"> </w:t>
            </w:r>
            <w:r w:rsidR="00D16BDC">
              <w:rPr>
                <w:rFonts w:ascii="Verdana" w:hAnsi="Verdana"/>
                <w:b/>
                <w:sz w:val="16"/>
              </w:rPr>
              <w:t>S/21/1237. Draycot Farm, Draycot Foliat Lane. Revised app. Change of use from agricultural to storage, distribution and offices.</w:t>
            </w:r>
          </w:p>
          <w:p w14:paraId="35C5FCC7" w14:textId="77777777" w:rsidR="00D16BDC" w:rsidRDefault="00D16BDC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15DD691" w14:textId="611CD5A3" w:rsidR="00C96EDA" w:rsidRDefault="00EE1D39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</w:t>
            </w:r>
            <w:r w:rsidR="00D159C8">
              <w:rPr>
                <w:rFonts w:ascii="Verdana" w:hAnsi="Verdana"/>
                <w:b/>
                <w:sz w:val="16"/>
              </w:rPr>
              <w:t xml:space="preserve"> </w:t>
            </w:r>
            <w:r w:rsidR="00D16BDC">
              <w:rPr>
                <w:rFonts w:ascii="Verdana" w:hAnsi="Verdana"/>
                <w:b/>
                <w:sz w:val="16"/>
              </w:rPr>
              <w:t xml:space="preserve">S/HOU/21/1709. 34 Draycott Road. Replace conservatory with orangery, and new replacement windows. </w:t>
            </w:r>
          </w:p>
          <w:p w14:paraId="2A3CC1E8" w14:textId="77777777" w:rsidR="00D16BDC" w:rsidRDefault="00D16BDC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</w:p>
          <w:p w14:paraId="13183755" w14:textId="18B75735" w:rsidR="00C96EDA" w:rsidRDefault="00D16BDC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>Discuss &amp; vote on S/21/1741. Three Trees Farm Shop. Install of 4 electric vehicle charging points in carpark.</w:t>
            </w:r>
          </w:p>
          <w:p w14:paraId="30D3187E" w14:textId="59B3C16F" w:rsidR="00D159C8" w:rsidRDefault="00D159C8" w:rsidP="004518B6">
            <w:pPr>
              <w:tabs>
                <w:tab w:val="left" w:pos="42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 xml:space="preserve"> </w:t>
            </w:r>
          </w:p>
          <w:p w14:paraId="09E095D9" w14:textId="77777777" w:rsidR="004E1967" w:rsidRDefault="004E1967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</w:p>
          <w:p w14:paraId="434F82E2" w14:textId="0308F661" w:rsidR="00205DD5" w:rsidRDefault="00205DD5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  <w:r w:rsidRPr="00205DD5">
              <w:rPr>
                <w:rFonts w:ascii="Verdana" w:hAnsi="Verdana"/>
                <w:b/>
                <w:sz w:val="18"/>
                <w:szCs w:val="28"/>
              </w:rPr>
              <w:t>CPC NEIGHBOURHOOD</w:t>
            </w:r>
            <w:r w:rsidR="00970BD7">
              <w:rPr>
                <w:rFonts w:ascii="Verdana" w:hAnsi="Verdana"/>
                <w:b/>
                <w:sz w:val="18"/>
                <w:szCs w:val="28"/>
              </w:rPr>
              <w:t xml:space="preserve"> </w:t>
            </w:r>
            <w:r w:rsidRPr="00205DD5">
              <w:rPr>
                <w:rFonts w:ascii="Verdana" w:hAnsi="Verdana"/>
                <w:b/>
                <w:sz w:val="18"/>
                <w:szCs w:val="28"/>
              </w:rPr>
              <w:t>PLAN</w:t>
            </w:r>
            <w:r w:rsidR="00970BD7">
              <w:rPr>
                <w:rFonts w:ascii="Verdana" w:hAnsi="Verdana"/>
                <w:b/>
                <w:sz w:val="18"/>
                <w:szCs w:val="28"/>
              </w:rPr>
              <w:t>:</w:t>
            </w:r>
            <w:r w:rsidRPr="00205DD5">
              <w:rPr>
                <w:rFonts w:ascii="Verdana" w:hAnsi="Verdana"/>
                <w:b/>
                <w:sz w:val="18"/>
                <w:szCs w:val="28"/>
              </w:rPr>
              <w:t xml:space="preserve"> VOTING ITEMS</w:t>
            </w:r>
          </w:p>
          <w:p w14:paraId="79F96E0A" w14:textId="70FF6AE5" w:rsidR="00806519" w:rsidRDefault="00806519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</w:p>
          <w:p w14:paraId="11B4B760" w14:textId="7A67F48B" w:rsidR="00806519" w:rsidRDefault="00806519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  <w:r>
              <w:rPr>
                <w:rFonts w:ascii="Verdana" w:hAnsi="Verdana"/>
                <w:b/>
                <w:sz w:val="18"/>
                <w:szCs w:val="28"/>
              </w:rPr>
              <w:t>Vote on how to approve the additional working hours for the Clerk and Admin Officer as part of this project.</w:t>
            </w:r>
          </w:p>
          <w:p w14:paraId="011D6BBD" w14:textId="25279FF7" w:rsidR="00806519" w:rsidRDefault="00806519" w:rsidP="004518B6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28"/>
              </w:rPr>
            </w:pPr>
          </w:p>
          <w:p w14:paraId="0B0DCADA" w14:textId="38CD124D" w:rsidR="00553DC8" w:rsidRPr="004E1967" w:rsidRDefault="00FA23CD" w:rsidP="004E1967">
            <w:pPr>
              <w:tabs>
                <w:tab w:val="left" w:pos="2736"/>
              </w:tabs>
              <w:rPr>
                <w:rFonts w:ascii="Verdana" w:hAnsi="Verdana"/>
                <w:b/>
                <w:sz w:val="16"/>
              </w:rPr>
            </w:pPr>
            <w:r>
              <w:rPr>
                <w:rFonts w:ascii="Verdana" w:hAnsi="Verdana"/>
                <w:b/>
                <w:sz w:val="16"/>
              </w:rPr>
              <w:tab/>
            </w:r>
          </w:p>
          <w:p w14:paraId="7AEBF360" w14:textId="47CED6F2" w:rsidR="00613BA6" w:rsidRDefault="002530F1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</w:t>
            </w:r>
            <w:r w:rsidR="00CB3019">
              <w:rPr>
                <w:rFonts w:ascii="Verdana" w:hAnsi="Verdana"/>
                <w:b/>
                <w:sz w:val="18"/>
                <w:szCs w:val="18"/>
              </w:rPr>
              <w:t>I</w:t>
            </w:r>
            <w:r w:rsidR="00801B39">
              <w:rPr>
                <w:rFonts w:ascii="Verdana" w:hAnsi="Verdana"/>
                <w:b/>
                <w:sz w:val="18"/>
                <w:szCs w:val="18"/>
              </w:rPr>
              <w:t>GHWAYS</w:t>
            </w:r>
            <w:r w:rsidR="008F6C05">
              <w:rPr>
                <w:rFonts w:ascii="Verdana" w:hAnsi="Verdana"/>
                <w:b/>
                <w:sz w:val="18"/>
                <w:szCs w:val="18"/>
              </w:rPr>
              <w:t>: VOTING ITEMS</w:t>
            </w:r>
          </w:p>
          <w:p w14:paraId="7D8FD835" w14:textId="12666962" w:rsidR="00D16BDC" w:rsidRDefault="00D16BDC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</w:p>
          <w:p w14:paraId="7DE59F74" w14:textId="559A4371" w:rsidR="00D16BDC" w:rsidRDefault="00D16BDC" w:rsidP="00EC3005">
            <w:pPr>
              <w:tabs>
                <w:tab w:val="left" w:pos="426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Committee to review quote information received to date on 2 new layby’s at Windmill Piece and Draycot Foliat.  Committee to vote on contractor to use if able to do so.</w:t>
            </w:r>
          </w:p>
          <w:p w14:paraId="590DA891" w14:textId="7A2F42E4" w:rsidR="00757C56" w:rsidRDefault="00757C56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02261274" w14:textId="77777777" w:rsidR="004E1967" w:rsidRDefault="004E1967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2F0CF41" w14:textId="4D52A540" w:rsidR="00A742EE" w:rsidRDefault="00801B39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E1967">
              <w:rPr>
                <w:rFonts w:ascii="Verdana" w:hAnsi="Verdana" w:cs="Arial"/>
                <w:b/>
                <w:sz w:val="18"/>
                <w:szCs w:val="18"/>
              </w:rPr>
              <w:t>TRANSPORT</w:t>
            </w:r>
            <w:r w:rsidR="008F6C05" w:rsidRPr="004E1967">
              <w:rPr>
                <w:rFonts w:ascii="Verdana" w:hAnsi="Verdana" w:cs="Arial"/>
                <w:b/>
                <w:sz w:val="18"/>
                <w:szCs w:val="18"/>
              </w:rPr>
              <w:t>: VOTING ITEMS</w:t>
            </w:r>
            <w:r w:rsidR="00FA23CD" w:rsidRPr="00757C56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357ADE" w:rsidRPr="00757C56">
              <w:rPr>
                <w:rFonts w:ascii="Verdana" w:hAnsi="Verdana" w:cs="Arial"/>
                <w:b/>
                <w:sz w:val="16"/>
                <w:szCs w:val="16"/>
              </w:rPr>
              <w:t>No items</w:t>
            </w:r>
          </w:p>
          <w:p w14:paraId="769A6409" w14:textId="77777777" w:rsidR="004E1967" w:rsidRPr="00757C56" w:rsidRDefault="004E1967" w:rsidP="00FA23CD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60096A15" w14:textId="5668D673" w:rsidR="00801B39" w:rsidRPr="00757C56" w:rsidRDefault="00801B39" w:rsidP="00170E1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150F647B" w14:textId="11155381" w:rsidR="00C27EF2" w:rsidRDefault="00985A9F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Items for next agenda</w:t>
            </w:r>
            <w:r w:rsidR="00C27EF2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6371D3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>(Note, these items</w:t>
            </w:r>
            <w:r w:rsidR="00170E1F">
              <w:rPr>
                <w:rFonts w:ascii="Verdana" w:hAnsi="Verdana" w:cs="Arial"/>
                <w:b/>
                <w:sz w:val="16"/>
                <w:szCs w:val="16"/>
              </w:rPr>
              <w:t xml:space="preserve"> cannot be voted on</w:t>
            </w:r>
            <w:r w:rsidR="00B815DC">
              <w:rPr>
                <w:rFonts w:ascii="Verdana" w:hAnsi="Verdana" w:cs="Arial"/>
                <w:b/>
                <w:sz w:val="16"/>
                <w:szCs w:val="16"/>
              </w:rPr>
              <w:t xml:space="preserve"> at this meetin</w:t>
            </w:r>
            <w:r w:rsidR="00D159C8">
              <w:rPr>
                <w:rFonts w:ascii="Verdana" w:hAnsi="Verdana" w:cs="Arial"/>
                <w:b/>
                <w:sz w:val="16"/>
                <w:szCs w:val="16"/>
              </w:rPr>
              <w:t>g)</w:t>
            </w:r>
          </w:p>
          <w:p w14:paraId="74B558EA" w14:textId="0C314EED" w:rsidR="00205DD5" w:rsidRPr="00142D9A" w:rsidRDefault="00205DD5" w:rsidP="00C27EF2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491" w:type="dxa"/>
          </w:tcPr>
          <w:p w14:paraId="74A4D16E" w14:textId="77777777" w:rsidR="00170E1F" w:rsidRDefault="00170E1F" w:rsidP="00801B39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07565FD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5998B8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BD2847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E70326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9659E77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65CE1B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168160E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7EB5E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11159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C12074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575C2C" w14:textId="53B7D134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DECB24A" w14:textId="72ECFC5C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B9D09D0" w14:textId="723519AE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64234AD" w14:textId="6BE9603C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3754BC7" w14:textId="47146056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018F7E" w14:textId="4CEC7BD2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B8AB921" w14:textId="38F8932E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1CD8A2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08B2F0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17D6495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498A3D4B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45AA559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C343E4F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12FC00B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26E858C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2A483A1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35A4561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6831510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7C2CFCA" w14:textId="77777777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C20FE1E" w14:textId="47AA47A8" w:rsidR="0020237A" w:rsidRPr="0020237A" w:rsidRDefault="0020237A" w:rsidP="0020237A">
            <w:pPr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14:paraId="4C294E66" w14:textId="37CF0BA7" w:rsidR="0046357A" w:rsidRPr="009F1787" w:rsidRDefault="00757C56" w:rsidP="00070DE2">
      <w:pPr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>Ne</w:t>
      </w:r>
      <w:r w:rsidR="00BF4993">
        <w:rPr>
          <w:rFonts w:ascii="Verdana" w:hAnsi="Verdana" w:cs="Arial"/>
          <w:b/>
          <w:sz w:val="16"/>
          <w:szCs w:val="16"/>
        </w:rPr>
        <w:t xml:space="preserve">xt </w:t>
      </w:r>
      <w:r w:rsidR="00E3422C">
        <w:rPr>
          <w:rFonts w:ascii="Verdana" w:hAnsi="Verdana" w:cs="Arial"/>
          <w:b/>
          <w:sz w:val="16"/>
          <w:szCs w:val="16"/>
        </w:rPr>
        <w:t>m</w:t>
      </w:r>
      <w:r w:rsidR="00FF3FB2">
        <w:rPr>
          <w:rFonts w:ascii="Verdana" w:hAnsi="Verdana" w:cs="Arial"/>
          <w:b/>
          <w:sz w:val="16"/>
          <w:szCs w:val="16"/>
        </w:rPr>
        <w:t xml:space="preserve">eeting </w:t>
      </w:r>
      <w:r w:rsidR="00A40F8B">
        <w:rPr>
          <w:rFonts w:ascii="Verdana" w:hAnsi="Verdana" w:cs="Arial"/>
          <w:b/>
          <w:sz w:val="16"/>
          <w:szCs w:val="16"/>
        </w:rPr>
        <w:t>Thursda</w:t>
      </w:r>
      <w:r w:rsidR="00A87930">
        <w:rPr>
          <w:rFonts w:ascii="Verdana" w:hAnsi="Verdana" w:cs="Arial"/>
          <w:b/>
          <w:sz w:val="16"/>
          <w:szCs w:val="16"/>
        </w:rPr>
        <w:t xml:space="preserve">y </w:t>
      </w:r>
      <w:r w:rsidR="00806519">
        <w:rPr>
          <w:rFonts w:ascii="Verdana" w:hAnsi="Verdana" w:cs="Arial"/>
          <w:b/>
          <w:sz w:val="16"/>
          <w:szCs w:val="16"/>
        </w:rPr>
        <w:t>27</w:t>
      </w:r>
      <w:r w:rsidR="00806519" w:rsidRPr="00806519">
        <w:rPr>
          <w:rFonts w:ascii="Verdana" w:hAnsi="Verdana" w:cs="Arial"/>
          <w:b/>
          <w:sz w:val="16"/>
          <w:szCs w:val="16"/>
          <w:vertAlign w:val="superscript"/>
        </w:rPr>
        <w:t>th</w:t>
      </w:r>
      <w:r w:rsidR="00806519">
        <w:rPr>
          <w:rFonts w:ascii="Verdana" w:hAnsi="Verdana" w:cs="Arial"/>
          <w:b/>
          <w:sz w:val="16"/>
          <w:szCs w:val="16"/>
        </w:rPr>
        <w:t xml:space="preserve"> January</w:t>
      </w:r>
      <w:r w:rsidR="00AD0598">
        <w:rPr>
          <w:rFonts w:ascii="Verdana" w:hAnsi="Verdana" w:cs="Arial"/>
          <w:b/>
          <w:sz w:val="16"/>
          <w:szCs w:val="16"/>
        </w:rPr>
        <w:t xml:space="preserve"> </w:t>
      </w:r>
      <w:r w:rsidR="00A40F8B">
        <w:rPr>
          <w:rFonts w:ascii="Verdana" w:hAnsi="Verdana" w:cs="Arial"/>
          <w:b/>
          <w:sz w:val="16"/>
          <w:szCs w:val="16"/>
        </w:rPr>
        <w:t>202</w:t>
      </w:r>
      <w:r w:rsidR="00806519">
        <w:rPr>
          <w:rFonts w:ascii="Verdana" w:hAnsi="Verdana" w:cs="Arial"/>
          <w:b/>
          <w:sz w:val="16"/>
          <w:szCs w:val="16"/>
        </w:rPr>
        <w:t>2</w:t>
      </w:r>
      <w:r w:rsidR="001F2166">
        <w:rPr>
          <w:rFonts w:ascii="Verdana" w:hAnsi="Verdana" w:cs="Arial"/>
          <w:b/>
          <w:sz w:val="16"/>
          <w:szCs w:val="16"/>
        </w:rPr>
        <w:t xml:space="preserve"> 7.30pm</w:t>
      </w:r>
      <w:r w:rsidR="004728B0">
        <w:rPr>
          <w:rFonts w:ascii="Verdana" w:hAnsi="Verdana" w:cs="Arial"/>
          <w:b/>
          <w:sz w:val="16"/>
          <w:szCs w:val="16"/>
        </w:rPr>
        <w:t xml:space="preserve"> in the </w:t>
      </w:r>
      <w:r w:rsidR="00FA23CD">
        <w:rPr>
          <w:rFonts w:ascii="Verdana" w:hAnsi="Verdana" w:cs="Arial"/>
          <w:b/>
          <w:sz w:val="16"/>
          <w:szCs w:val="16"/>
        </w:rPr>
        <w:t>Old Chapel office, Butts Road</w:t>
      </w:r>
      <w:r w:rsidR="004728B0">
        <w:rPr>
          <w:rFonts w:ascii="Verdana" w:hAnsi="Verdana" w:cs="Arial"/>
          <w:b/>
          <w:sz w:val="16"/>
          <w:szCs w:val="16"/>
        </w:rPr>
        <w:t xml:space="preserve"> Close, Chiseldon</w:t>
      </w:r>
      <w:r w:rsidR="001F2166">
        <w:rPr>
          <w:rFonts w:ascii="Verdana" w:hAnsi="Verdana" w:cs="Arial"/>
          <w:b/>
          <w:sz w:val="16"/>
          <w:szCs w:val="16"/>
        </w:rPr>
        <w:t>.</w:t>
      </w:r>
    </w:p>
    <w:p w14:paraId="67B18568" w14:textId="5FFD3C5F" w:rsidR="00567AB5" w:rsidRDefault="00722DBE" w:rsidP="00567AB5">
      <w:pPr>
        <w:ind w:left="1985" w:hanging="1985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Signed: C Wilkinson</w:t>
      </w:r>
      <w:r w:rsidR="00567AB5">
        <w:rPr>
          <w:rFonts w:ascii="Verdana" w:hAnsi="Verdana" w:cs="Arial"/>
          <w:sz w:val="20"/>
        </w:rPr>
        <w:t xml:space="preserve"> (Clerk)</w:t>
      </w:r>
      <w:r w:rsidR="00C23795">
        <w:rPr>
          <w:rFonts w:ascii="Verdana" w:hAnsi="Verdana" w:cs="Arial"/>
          <w:sz w:val="20"/>
        </w:rPr>
        <w:t xml:space="preserve"> </w:t>
      </w:r>
      <w:r w:rsidR="00806519">
        <w:rPr>
          <w:rFonts w:ascii="Verdana" w:hAnsi="Verdana" w:cs="Arial"/>
          <w:sz w:val="20"/>
        </w:rPr>
        <w:t>19.11</w:t>
      </w:r>
      <w:r w:rsidR="00EC3005">
        <w:rPr>
          <w:rFonts w:ascii="Verdana" w:hAnsi="Verdana" w:cs="Arial"/>
          <w:sz w:val="20"/>
        </w:rPr>
        <w:t>.202</w:t>
      </w:r>
      <w:r w:rsidR="00A40F8B">
        <w:rPr>
          <w:rFonts w:ascii="Verdana" w:hAnsi="Verdana" w:cs="Arial"/>
          <w:sz w:val="20"/>
        </w:rPr>
        <w:t>1</w:t>
      </w:r>
    </w:p>
    <w:p w14:paraId="2057C545" w14:textId="77777777" w:rsidR="00B87888" w:rsidRPr="006236A9" w:rsidRDefault="00567AB5" w:rsidP="006236A9">
      <w:pPr>
        <w:ind w:left="1985" w:hanging="1985"/>
        <w:rPr>
          <w:rFonts w:ascii="Verdana" w:hAnsi="Verdana" w:cs="Arial"/>
          <w:noProof/>
          <w:sz w:val="20"/>
          <w:lang w:eastAsia="en-GB"/>
        </w:rPr>
      </w:pPr>
      <w:r w:rsidRPr="00567AB5">
        <w:rPr>
          <w:rFonts w:ascii="Verdana" w:hAnsi="Verdana" w:cs="Arial"/>
          <w:noProof/>
          <w:sz w:val="20"/>
          <w:lang w:eastAsia="en-GB"/>
        </w:rPr>
        <w:lastRenderedPageBreak/>
        <w:t xml:space="preserve"> </w:t>
      </w:r>
      <w:r w:rsidR="00D019D5">
        <w:rPr>
          <w:rFonts w:ascii="Verdana" w:hAnsi="Verdana" w:cs="Arial"/>
          <w:noProof/>
          <w:sz w:val="20"/>
          <w:lang w:eastAsia="en-GB"/>
        </w:rPr>
        <w:drawing>
          <wp:inline distT="0" distB="0" distL="0" distR="0" wp14:anchorId="7058CAFF" wp14:editId="19707B3F">
            <wp:extent cx="1417320" cy="48006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379D6A" w14:textId="77777777" w:rsidR="00A546BE" w:rsidRDefault="00A546BE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07A09DE5" w14:textId="439BD47F" w:rsidR="00613BA6" w:rsidRDefault="00801B39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 xml:space="preserve">Committee </w:t>
      </w:r>
      <w:r w:rsidR="00570074">
        <w:rPr>
          <w:rFonts w:ascii="Verdana" w:hAnsi="Verdana" w:cs="Arial"/>
          <w:sz w:val="22"/>
          <w:szCs w:val="28"/>
        </w:rPr>
        <w:t>members:</w:t>
      </w:r>
      <w:r w:rsidR="00380894">
        <w:rPr>
          <w:rFonts w:ascii="Verdana" w:hAnsi="Verdana" w:cs="Arial"/>
          <w:sz w:val="22"/>
          <w:szCs w:val="28"/>
        </w:rPr>
        <w:t xml:space="preserve"> Cllr Matt Harris, Cllr Chris Rawlings, Cllr Ian Kearsey</w:t>
      </w:r>
      <w:r w:rsidR="00BA03F6">
        <w:rPr>
          <w:rFonts w:ascii="Verdana" w:hAnsi="Verdana" w:cs="Arial"/>
          <w:sz w:val="22"/>
          <w:szCs w:val="28"/>
        </w:rPr>
        <w:t xml:space="preserve"> (Committee Chairman)</w:t>
      </w:r>
      <w:r w:rsidR="00380894">
        <w:rPr>
          <w:rFonts w:ascii="Verdana" w:hAnsi="Verdana" w:cs="Arial"/>
          <w:sz w:val="22"/>
          <w:szCs w:val="28"/>
        </w:rPr>
        <w:t xml:space="preserve">, Cllr </w:t>
      </w:r>
      <w:r w:rsidR="00570074" w:rsidRPr="00570074">
        <w:rPr>
          <w:rFonts w:ascii="Verdana" w:hAnsi="Verdana" w:cs="Arial"/>
          <w:sz w:val="22"/>
          <w:szCs w:val="28"/>
        </w:rPr>
        <w:t>Steve Duke</w:t>
      </w:r>
      <w:r w:rsidR="00C27EF2">
        <w:rPr>
          <w:rFonts w:ascii="Verdana" w:hAnsi="Verdana" w:cs="Arial"/>
          <w:sz w:val="22"/>
          <w:szCs w:val="28"/>
        </w:rPr>
        <w:t xml:space="preserve"> (Committee Vice Chairman)</w:t>
      </w:r>
      <w:r w:rsidR="00E8151C">
        <w:rPr>
          <w:rFonts w:ascii="Verdana" w:hAnsi="Verdana" w:cs="Arial"/>
          <w:sz w:val="22"/>
          <w:szCs w:val="28"/>
        </w:rPr>
        <w:t>,</w:t>
      </w:r>
      <w:r w:rsidR="00C36F87">
        <w:rPr>
          <w:rFonts w:ascii="Verdana" w:hAnsi="Verdana" w:cs="Arial"/>
          <w:sz w:val="22"/>
          <w:szCs w:val="28"/>
        </w:rPr>
        <w:t xml:space="preserve"> Cllr Danielle Simpson</w:t>
      </w:r>
      <w:r w:rsidR="00D51279">
        <w:rPr>
          <w:rFonts w:ascii="Verdana" w:hAnsi="Verdana" w:cs="Arial"/>
          <w:sz w:val="22"/>
          <w:szCs w:val="28"/>
        </w:rPr>
        <w:t>, Cllr Jenny Jefferies</w:t>
      </w:r>
      <w:r w:rsidR="00FA23CD">
        <w:rPr>
          <w:rFonts w:ascii="Verdana" w:hAnsi="Verdana" w:cs="Arial"/>
          <w:sz w:val="22"/>
          <w:szCs w:val="28"/>
        </w:rPr>
        <w:t xml:space="preserve">, Cllr </w:t>
      </w:r>
      <w:r w:rsidR="00757C56">
        <w:rPr>
          <w:rFonts w:ascii="Verdana" w:hAnsi="Verdana" w:cs="Arial"/>
          <w:sz w:val="22"/>
          <w:szCs w:val="28"/>
        </w:rPr>
        <w:t xml:space="preserve">Raj </w:t>
      </w:r>
      <w:r w:rsidR="00FA23CD">
        <w:rPr>
          <w:rFonts w:ascii="Verdana" w:hAnsi="Verdana" w:cs="Arial"/>
          <w:sz w:val="22"/>
          <w:szCs w:val="28"/>
        </w:rPr>
        <w:t>Patel</w:t>
      </w:r>
      <w:r w:rsidR="00757C56">
        <w:rPr>
          <w:rFonts w:ascii="Verdana" w:hAnsi="Verdana" w:cs="Arial"/>
          <w:sz w:val="22"/>
          <w:szCs w:val="28"/>
        </w:rPr>
        <w:t>, Cllr Pauline Barnes.</w:t>
      </w:r>
    </w:p>
    <w:p w14:paraId="148D9FCE" w14:textId="77777777" w:rsidR="00426FF8" w:rsidRDefault="00426FF8" w:rsidP="00541E1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7F8689FE" w14:textId="6FD5EC10" w:rsidR="0020237A" w:rsidRDefault="00801B39" w:rsidP="00722DBE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>
        <w:rPr>
          <w:rFonts w:ascii="Verdana" w:hAnsi="Verdana" w:cs="Arial"/>
          <w:sz w:val="22"/>
          <w:szCs w:val="28"/>
        </w:rPr>
        <w:t>LAW THAT ALLOWS THE COUNCIL TO VOTE/ACT:</w:t>
      </w:r>
    </w:p>
    <w:p w14:paraId="19BE0999" w14:textId="6CA22ED6" w:rsidR="00AD0598" w:rsidRDefault="00AD0598" w:rsidP="00AD0598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</w:p>
    <w:p w14:paraId="24EBBB0F" w14:textId="772DDBA8" w:rsidR="004E1967" w:rsidRPr="00A61CA4" w:rsidRDefault="004E1967" w:rsidP="00A61CA4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>Item 10. NHP staff costs.</w:t>
      </w:r>
      <w:r w:rsidR="00A61CA4">
        <w:rPr>
          <w:rFonts w:ascii="Verdana" w:hAnsi="Verdana" w:cs="Arial"/>
          <w:sz w:val="22"/>
          <w:szCs w:val="28"/>
        </w:rPr>
        <w:t xml:space="preserve"> </w:t>
      </w:r>
      <w:r w:rsidR="00A61CA4">
        <w:rPr>
          <w:rFonts w:ascii="Arial" w:hAnsi="Arial" w:cs="Arial"/>
          <w:color w:val="000000"/>
          <w:sz w:val="20"/>
          <w:szCs w:val="20"/>
        </w:rPr>
        <w:t>Localism Act 2011. part 6 chapter 3 and 9</w:t>
      </w:r>
      <w:r w:rsidR="00A61CA4">
        <w:rPr>
          <w:rFonts w:ascii="Arial" w:hAnsi="Arial" w:cs="Arial"/>
          <w:color w:val="000000"/>
          <w:sz w:val="20"/>
          <w:szCs w:val="20"/>
        </w:rPr>
        <w:t>. (from Parish funds not Localities Grant)</w:t>
      </w:r>
    </w:p>
    <w:p w14:paraId="4B12A28E" w14:textId="48FB2815" w:rsidR="00AD0598" w:rsidRPr="00A61CA4" w:rsidRDefault="00AD0598" w:rsidP="004E1967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Verdana" w:hAnsi="Verdana" w:cs="Arial"/>
          <w:sz w:val="22"/>
          <w:szCs w:val="28"/>
        </w:rPr>
        <w:t xml:space="preserve">Item </w:t>
      </w:r>
      <w:r w:rsidR="004E1967">
        <w:rPr>
          <w:rFonts w:ascii="Verdana" w:hAnsi="Verdana" w:cs="Arial"/>
          <w:sz w:val="22"/>
          <w:szCs w:val="28"/>
        </w:rPr>
        <w:t xml:space="preserve">11. Layby’s. </w:t>
      </w:r>
      <w:r w:rsidR="00A61CA4">
        <w:rPr>
          <w:rFonts w:ascii="Arial" w:hAnsi="Arial" w:cs="Arial"/>
          <w:color w:val="000000"/>
          <w:sz w:val="20"/>
          <w:szCs w:val="20"/>
        </w:rPr>
        <w:t>RTRA 1984 ss. 57-60</w:t>
      </w:r>
      <w:r w:rsidR="00A61CA4">
        <w:rPr>
          <w:rFonts w:ascii="Arial" w:hAnsi="Arial" w:cs="Arial"/>
          <w:color w:val="000000"/>
          <w:sz w:val="20"/>
          <w:szCs w:val="20"/>
        </w:rPr>
        <w:t xml:space="preserve"> and </w:t>
      </w:r>
      <w:r w:rsidR="00A61CA4">
        <w:rPr>
          <w:rFonts w:ascii="Arial" w:hAnsi="Arial" w:cs="Arial"/>
          <w:color w:val="000000"/>
          <w:sz w:val="20"/>
          <w:szCs w:val="20"/>
        </w:rPr>
        <w:t>LGA 1972 s.136</w:t>
      </w:r>
    </w:p>
    <w:p w14:paraId="1D84C61C" w14:textId="77777777" w:rsidR="00806519" w:rsidRDefault="00806519" w:rsidP="00806519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Calibri" w:hAnsi="Calibri" w:cs="Calibri"/>
          <w:color w:val="FF0000"/>
          <w:sz w:val="20"/>
        </w:rPr>
      </w:pPr>
    </w:p>
    <w:p w14:paraId="09B0EEED" w14:textId="77777777" w:rsidR="00806519" w:rsidRPr="006E6AC9" w:rsidRDefault="00806519" w:rsidP="00806519">
      <w:pPr>
        <w:rPr>
          <w:sz w:val="22"/>
          <w:szCs w:val="22"/>
        </w:rPr>
      </w:pPr>
      <w:r w:rsidRPr="006E6AC9">
        <w:rPr>
          <w:sz w:val="22"/>
          <w:szCs w:val="22"/>
        </w:rPr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3CAA9E6" w14:textId="77777777" w:rsidR="00806519" w:rsidRPr="006E6AC9" w:rsidRDefault="00806519" w:rsidP="00806519">
      <w:pPr>
        <w:rPr>
          <w:sz w:val="22"/>
          <w:szCs w:val="22"/>
        </w:rPr>
      </w:pPr>
      <w:r w:rsidRPr="006E6AC9">
        <w:rPr>
          <w:sz w:val="22"/>
          <w:szCs w:val="22"/>
        </w:rPr>
        <w:t>Councillors will review their decisions when required, with these acts in mind, and they will be minuted accordingly.</w:t>
      </w:r>
    </w:p>
    <w:p w14:paraId="1FD4E0AC" w14:textId="70E4D869" w:rsidR="003E4B1D" w:rsidRPr="00B74DE3" w:rsidRDefault="00806519" w:rsidP="00806519">
      <w:pPr>
        <w:tabs>
          <w:tab w:val="left" w:pos="1368"/>
        </w:tabs>
        <w:rPr>
          <w:rFonts w:ascii="Verdana" w:hAnsi="Verdana" w:cs="Arial"/>
          <w:sz w:val="22"/>
          <w:szCs w:val="28"/>
        </w:rPr>
      </w:pPr>
      <w:r w:rsidRPr="006E6AC9">
        <w:rPr>
          <w:sz w:val="22"/>
          <w:szCs w:val="22"/>
        </w:rPr>
        <w:t>For more details see our “Biodiversity Duty” and Crime and Disorder” poli</w:t>
      </w:r>
      <w:r>
        <w:rPr>
          <w:sz w:val="22"/>
          <w:szCs w:val="22"/>
        </w:rPr>
        <w:t>cies</w:t>
      </w:r>
      <w:r w:rsidRPr="006E6AC9">
        <w:rPr>
          <w:sz w:val="22"/>
          <w:szCs w:val="22"/>
        </w:rPr>
        <w:t xml:space="preserve"> which </w:t>
      </w:r>
      <w:r>
        <w:rPr>
          <w:sz w:val="22"/>
          <w:szCs w:val="22"/>
        </w:rPr>
        <w:t xml:space="preserve">are </w:t>
      </w:r>
      <w:r w:rsidRPr="006E6AC9">
        <w:rPr>
          <w:sz w:val="22"/>
          <w:szCs w:val="22"/>
        </w:rPr>
        <w:t xml:space="preserve">on our website </w:t>
      </w:r>
      <w:hyperlink r:id="rId11" w:history="1">
        <w:r w:rsidRPr="006E6AC9">
          <w:rPr>
            <w:rStyle w:val="Hyperlink"/>
            <w:sz w:val="22"/>
            <w:szCs w:val="22"/>
          </w:rPr>
          <w:t>www.chiseldon-pc.gov.uk</w:t>
        </w:r>
      </w:hyperlink>
    </w:p>
    <w:p w14:paraId="5D1E05E9" w14:textId="6EB3FEC5" w:rsidR="00AF0EA9" w:rsidRPr="00AF0EA9" w:rsidRDefault="00AF0EA9" w:rsidP="00722DBE">
      <w:pPr>
        <w:tabs>
          <w:tab w:val="left" w:pos="1368"/>
        </w:tabs>
        <w:rPr>
          <w:rFonts w:ascii="Verdana" w:hAnsi="Verdana" w:cs="Arial"/>
          <w:sz w:val="20"/>
        </w:rPr>
      </w:pPr>
    </w:p>
    <w:sectPr w:rsidR="00AF0EA9" w:rsidRPr="00AF0EA9" w:rsidSect="00170E1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254DF" w14:textId="77777777" w:rsidR="00364362" w:rsidRDefault="00364362" w:rsidP="001B113E">
      <w:r>
        <w:separator/>
      </w:r>
    </w:p>
  </w:endnote>
  <w:endnote w:type="continuationSeparator" w:id="0">
    <w:p w14:paraId="1B024609" w14:textId="77777777" w:rsidR="00364362" w:rsidRDefault="00364362" w:rsidP="001B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03E55" w14:textId="77777777" w:rsidR="00364362" w:rsidRDefault="00364362" w:rsidP="001B113E">
      <w:r>
        <w:separator/>
      </w:r>
    </w:p>
  </w:footnote>
  <w:footnote w:type="continuationSeparator" w:id="0">
    <w:p w14:paraId="6ADF48F5" w14:textId="77777777" w:rsidR="00364362" w:rsidRDefault="00364362" w:rsidP="001B1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120A"/>
    <w:multiLevelType w:val="hybridMultilevel"/>
    <w:tmpl w:val="A8B220D8"/>
    <w:lvl w:ilvl="0" w:tplc="145EE18E">
      <w:start w:val="4"/>
      <w:numFmt w:val="decimal"/>
      <w:lvlText w:val="%1"/>
      <w:lvlJc w:val="left"/>
      <w:pPr>
        <w:ind w:left="912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32" w:hanging="360"/>
      </w:pPr>
    </w:lvl>
    <w:lvl w:ilvl="2" w:tplc="0809001B" w:tentative="1">
      <w:start w:val="1"/>
      <w:numFmt w:val="lowerRoman"/>
      <w:lvlText w:val="%3."/>
      <w:lvlJc w:val="right"/>
      <w:pPr>
        <w:ind w:left="2352" w:hanging="180"/>
      </w:pPr>
    </w:lvl>
    <w:lvl w:ilvl="3" w:tplc="0809000F" w:tentative="1">
      <w:start w:val="1"/>
      <w:numFmt w:val="decimal"/>
      <w:lvlText w:val="%4."/>
      <w:lvlJc w:val="left"/>
      <w:pPr>
        <w:ind w:left="3072" w:hanging="360"/>
      </w:pPr>
    </w:lvl>
    <w:lvl w:ilvl="4" w:tplc="08090019" w:tentative="1">
      <w:start w:val="1"/>
      <w:numFmt w:val="lowerLetter"/>
      <w:lvlText w:val="%5."/>
      <w:lvlJc w:val="left"/>
      <w:pPr>
        <w:ind w:left="3792" w:hanging="360"/>
      </w:pPr>
    </w:lvl>
    <w:lvl w:ilvl="5" w:tplc="0809001B" w:tentative="1">
      <w:start w:val="1"/>
      <w:numFmt w:val="lowerRoman"/>
      <w:lvlText w:val="%6."/>
      <w:lvlJc w:val="right"/>
      <w:pPr>
        <w:ind w:left="4512" w:hanging="180"/>
      </w:pPr>
    </w:lvl>
    <w:lvl w:ilvl="6" w:tplc="0809000F" w:tentative="1">
      <w:start w:val="1"/>
      <w:numFmt w:val="decimal"/>
      <w:lvlText w:val="%7."/>
      <w:lvlJc w:val="left"/>
      <w:pPr>
        <w:ind w:left="5232" w:hanging="360"/>
      </w:pPr>
    </w:lvl>
    <w:lvl w:ilvl="7" w:tplc="08090019" w:tentative="1">
      <w:start w:val="1"/>
      <w:numFmt w:val="lowerLetter"/>
      <w:lvlText w:val="%8."/>
      <w:lvlJc w:val="left"/>
      <w:pPr>
        <w:ind w:left="5952" w:hanging="360"/>
      </w:pPr>
    </w:lvl>
    <w:lvl w:ilvl="8" w:tplc="0809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1" w15:restartNumberingAfterBreak="0">
    <w:nsid w:val="033A7E6A"/>
    <w:multiLevelType w:val="hybridMultilevel"/>
    <w:tmpl w:val="B588C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06F2A"/>
    <w:multiLevelType w:val="hybridMultilevel"/>
    <w:tmpl w:val="F6CA64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4428B"/>
    <w:multiLevelType w:val="hybridMultilevel"/>
    <w:tmpl w:val="02D045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301806"/>
    <w:multiLevelType w:val="hybridMultilevel"/>
    <w:tmpl w:val="391AFC72"/>
    <w:lvl w:ilvl="0" w:tplc="23889DE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7F2EA3"/>
    <w:multiLevelType w:val="hybridMultilevel"/>
    <w:tmpl w:val="BA06E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1CA5"/>
    <w:multiLevelType w:val="hybridMultilevel"/>
    <w:tmpl w:val="E968BCC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F77F0"/>
    <w:multiLevelType w:val="hybridMultilevel"/>
    <w:tmpl w:val="473EA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AD5E3A"/>
    <w:multiLevelType w:val="hybridMultilevel"/>
    <w:tmpl w:val="2EEEB07A"/>
    <w:lvl w:ilvl="0" w:tplc="C5D88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A8C3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8045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EAFC4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36C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0F7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B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5678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960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DF513E2"/>
    <w:multiLevelType w:val="hybridMultilevel"/>
    <w:tmpl w:val="62B413A2"/>
    <w:lvl w:ilvl="0" w:tplc="6D3ADD0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15078A"/>
    <w:multiLevelType w:val="hybridMultilevel"/>
    <w:tmpl w:val="E5DCBDA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BE45EB"/>
    <w:multiLevelType w:val="hybridMultilevel"/>
    <w:tmpl w:val="F6048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4A79"/>
    <w:multiLevelType w:val="hybridMultilevel"/>
    <w:tmpl w:val="9A4CDB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C3460D"/>
    <w:multiLevelType w:val="hybridMultilevel"/>
    <w:tmpl w:val="5186FBD2"/>
    <w:lvl w:ilvl="0" w:tplc="56D6E776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B04494"/>
    <w:multiLevelType w:val="hybridMultilevel"/>
    <w:tmpl w:val="6BBA419C"/>
    <w:lvl w:ilvl="0" w:tplc="08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5" w15:restartNumberingAfterBreak="0">
    <w:nsid w:val="61F41BB9"/>
    <w:multiLevelType w:val="hybridMultilevel"/>
    <w:tmpl w:val="3448F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430CE4"/>
    <w:multiLevelType w:val="hybridMultilevel"/>
    <w:tmpl w:val="2AC2C12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BC286D"/>
    <w:multiLevelType w:val="hybridMultilevel"/>
    <w:tmpl w:val="BE428CC2"/>
    <w:lvl w:ilvl="0" w:tplc="7646E5F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E0D1C"/>
    <w:multiLevelType w:val="hybridMultilevel"/>
    <w:tmpl w:val="6070FEA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4349B6"/>
    <w:multiLevelType w:val="hybridMultilevel"/>
    <w:tmpl w:val="1E363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202B6"/>
    <w:multiLevelType w:val="hybridMultilevel"/>
    <w:tmpl w:val="634AA75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777521F2"/>
    <w:multiLevelType w:val="hybridMultilevel"/>
    <w:tmpl w:val="F126F0B2"/>
    <w:lvl w:ilvl="0" w:tplc="8214D60C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5C0A68"/>
    <w:multiLevelType w:val="hybridMultilevel"/>
    <w:tmpl w:val="F3C21F60"/>
    <w:lvl w:ilvl="0" w:tplc="2FBA70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FF4B5B"/>
    <w:multiLevelType w:val="hybridMultilevel"/>
    <w:tmpl w:val="3580BBCE"/>
    <w:lvl w:ilvl="0" w:tplc="0809000F">
      <w:start w:val="1"/>
      <w:numFmt w:val="decimal"/>
      <w:lvlText w:val="%1."/>
      <w:lvlJc w:val="left"/>
      <w:pPr>
        <w:ind w:left="540" w:hanging="360"/>
      </w:p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4"/>
  </w:num>
  <w:num w:numId="2">
    <w:abstractNumId w:val="23"/>
  </w:num>
  <w:num w:numId="3">
    <w:abstractNumId w:val="18"/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5"/>
  </w:num>
  <w:num w:numId="9">
    <w:abstractNumId w:val="22"/>
  </w:num>
  <w:num w:numId="10">
    <w:abstractNumId w:val="19"/>
  </w:num>
  <w:num w:numId="11">
    <w:abstractNumId w:val="2"/>
  </w:num>
  <w:num w:numId="12">
    <w:abstractNumId w:val="3"/>
  </w:num>
  <w:num w:numId="13">
    <w:abstractNumId w:val="11"/>
  </w:num>
  <w:num w:numId="14">
    <w:abstractNumId w:val="1"/>
  </w:num>
  <w:num w:numId="15">
    <w:abstractNumId w:val="6"/>
  </w:num>
  <w:num w:numId="16">
    <w:abstractNumId w:val="20"/>
  </w:num>
  <w:num w:numId="17">
    <w:abstractNumId w:val="13"/>
  </w:num>
  <w:num w:numId="18">
    <w:abstractNumId w:val="4"/>
  </w:num>
  <w:num w:numId="19">
    <w:abstractNumId w:val="0"/>
  </w:num>
  <w:num w:numId="20">
    <w:abstractNumId w:val="17"/>
  </w:num>
  <w:num w:numId="21">
    <w:abstractNumId w:val="9"/>
  </w:num>
  <w:num w:numId="22">
    <w:abstractNumId w:val="16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0D3"/>
    <w:rsid w:val="00000438"/>
    <w:rsid w:val="0000137C"/>
    <w:rsid w:val="000058D3"/>
    <w:rsid w:val="00006363"/>
    <w:rsid w:val="00006DBD"/>
    <w:rsid w:val="0000792D"/>
    <w:rsid w:val="00010E7F"/>
    <w:rsid w:val="00010F6D"/>
    <w:rsid w:val="00012875"/>
    <w:rsid w:val="0002125B"/>
    <w:rsid w:val="00033CB3"/>
    <w:rsid w:val="000342EB"/>
    <w:rsid w:val="00034B72"/>
    <w:rsid w:val="00036AD1"/>
    <w:rsid w:val="00040E13"/>
    <w:rsid w:val="0004230A"/>
    <w:rsid w:val="0004532F"/>
    <w:rsid w:val="00045D11"/>
    <w:rsid w:val="00052059"/>
    <w:rsid w:val="00052F71"/>
    <w:rsid w:val="00054242"/>
    <w:rsid w:val="00054CF7"/>
    <w:rsid w:val="00055371"/>
    <w:rsid w:val="00055CFC"/>
    <w:rsid w:val="00057F90"/>
    <w:rsid w:val="000675C5"/>
    <w:rsid w:val="00070BB4"/>
    <w:rsid w:val="00070DE2"/>
    <w:rsid w:val="00072AB7"/>
    <w:rsid w:val="00076488"/>
    <w:rsid w:val="00083E0C"/>
    <w:rsid w:val="00084ABB"/>
    <w:rsid w:val="00086A8A"/>
    <w:rsid w:val="00092366"/>
    <w:rsid w:val="00094B24"/>
    <w:rsid w:val="00096479"/>
    <w:rsid w:val="000A4C67"/>
    <w:rsid w:val="000B151F"/>
    <w:rsid w:val="000B15DA"/>
    <w:rsid w:val="000B1CA8"/>
    <w:rsid w:val="000B337E"/>
    <w:rsid w:val="000B4EED"/>
    <w:rsid w:val="000B6416"/>
    <w:rsid w:val="000C0411"/>
    <w:rsid w:val="000C1E70"/>
    <w:rsid w:val="000C3F98"/>
    <w:rsid w:val="000D0219"/>
    <w:rsid w:val="000D1D69"/>
    <w:rsid w:val="000D49D5"/>
    <w:rsid w:val="000D5D72"/>
    <w:rsid w:val="000E2F1C"/>
    <w:rsid w:val="000E5E17"/>
    <w:rsid w:val="000F142D"/>
    <w:rsid w:val="000F29EC"/>
    <w:rsid w:val="000F5C9F"/>
    <w:rsid w:val="000F6A66"/>
    <w:rsid w:val="000F7594"/>
    <w:rsid w:val="001001D4"/>
    <w:rsid w:val="0010046E"/>
    <w:rsid w:val="0010107C"/>
    <w:rsid w:val="0010629D"/>
    <w:rsid w:val="00106BB0"/>
    <w:rsid w:val="001108F9"/>
    <w:rsid w:val="00113D25"/>
    <w:rsid w:val="001201F6"/>
    <w:rsid w:val="001206FA"/>
    <w:rsid w:val="00122105"/>
    <w:rsid w:val="001230D6"/>
    <w:rsid w:val="00125205"/>
    <w:rsid w:val="001266AD"/>
    <w:rsid w:val="00130277"/>
    <w:rsid w:val="0013164B"/>
    <w:rsid w:val="00133D38"/>
    <w:rsid w:val="00137D2C"/>
    <w:rsid w:val="001420E8"/>
    <w:rsid w:val="00142D9A"/>
    <w:rsid w:val="0014303D"/>
    <w:rsid w:val="00143309"/>
    <w:rsid w:val="00151074"/>
    <w:rsid w:val="001525AC"/>
    <w:rsid w:val="001525CB"/>
    <w:rsid w:val="00153A21"/>
    <w:rsid w:val="001553BD"/>
    <w:rsid w:val="001603EE"/>
    <w:rsid w:val="00164A1E"/>
    <w:rsid w:val="0016552F"/>
    <w:rsid w:val="00170E1F"/>
    <w:rsid w:val="0017172D"/>
    <w:rsid w:val="0017248C"/>
    <w:rsid w:val="00173175"/>
    <w:rsid w:val="0017409D"/>
    <w:rsid w:val="001812DB"/>
    <w:rsid w:val="00182D81"/>
    <w:rsid w:val="001836B8"/>
    <w:rsid w:val="00184329"/>
    <w:rsid w:val="00184662"/>
    <w:rsid w:val="00187B8C"/>
    <w:rsid w:val="00191C3A"/>
    <w:rsid w:val="00192F95"/>
    <w:rsid w:val="0019496B"/>
    <w:rsid w:val="00194F3B"/>
    <w:rsid w:val="001A0671"/>
    <w:rsid w:val="001A364C"/>
    <w:rsid w:val="001A45BC"/>
    <w:rsid w:val="001A4FD3"/>
    <w:rsid w:val="001A5FE6"/>
    <w:rsid w:val="001B09A9"/>
    <w:rsid w:val="001B113E"/>
    <w:rsid w:val="001B15AE"/>
    <w:rsid w:val="001C15C8"/>
    <w:rsid w:val="001C4452"/>
    <w:rsid w:val="001C6631"/>
    <w:rsid w:val="001D0FC2"/>
    <w:rsid w:val="001D28A9"/>
    <w:rsid w:val="001D30F9"/>
    <w:rsid w:val="001E36F3"/>
    <w:rsid w:val="001E55CD"/>
    <w:rsid w:val="001E66EE"/>
    <w:rsid w:val="001F1AAE"/>
    <w:rsid w:val="001F2166"/>
    <w:rsid w:val="001F296B"/>
    <w:rsid w:val="001F3A4D"/>
    <w:rsid w:val="001F567C"/>
    <w:rsid w:val="001F724B"/>
    <w:rsid w:val="001F7A89"/>
    <w:rsid w:val="0020237A"/>
    <w:rsid w:val="00202971"/>
    <w:rsid w:val="00204410"/>
    <w:rsid w:val="002056B1"/>
    <w:rsid w:val="00205DD5"/>
    <w:rsid w:val="00210762"/>
    <w:rsid w:val="0021636B"/>
    <w:rsid w:val="002164A7"/>
    <w:rsid w:val="0021666B"/>
    <w:rsid w:val="00217398"/>
    <w:rsid w:val="002204B2"/>
    <w:rsid w:val="0022146E"/>
    <w:rsid w:val="002221A6"/>
    <w:rsid w:val="002224C0"/>
    <w:rsid w:val="00225C55"/>
    <w:rsid w:val="00226428"/>
    <w:rsid w:val="002270B5"/>
    <w:rsid w:val="00227E5A"/>
    <w:rsid w:val="002314EE"/>
    <w:rsid w:val="002343CB"/>
    <w:rsid w:val="00236F46"/>
    <w:rsid w:val="002376DC"/>
    <w:rsid w:val="00241D65"/>
    <w:rsid w:val="00242131"/>
    <w:rsid w:val="00242306"/>
    <w:rsid w:val="00245E20"/>
    <w:rsid w:val="00247121"/>
    <w:rsid w:val="00251CA0"/>
    <w:rsid w:val="002530F1"/>
    <w:rsid w:val="002650C1"/>
    <w:rsid w:val="00271BC8"/>
    <w:rsid w:val="002724C6"/>
    <w:rsid w:val="00272EB8"/>
    <w:rsid w:val="002736A6"/>
    <w:rsid w:val="00281BB1"/>
    <w:rsid w:val="00282093"/>
    <w:rsid w:val="00283736"/>
    <w:rsid w:val="00285360"/>
    <w:rsid w:val="00286F29"/>
    <w:rsid w:val="002A01B8"/>
    <w:rsid w:val="002A0345"/>
    <w:rsid w:val="002A0F86"/>
    <w:rsid w:val="002A3517"/>
    <w:rsid w:val="002A59EA"/>
    <w:rsid w:val="002B2635"/>
    <w:rsid w:val="002B2AD2"/>
    <w:rsid w:val="002B630A"/>
    <w:rsid w:val="002B6C32"/>
    <w:rsid w:val="002B7E84"/>
    <w:rsid w:val="002C33B5"/>
    <w:rsid w:val="002C420D"/>
    <w:rsid w:val="002D1F32"/>
    <w:rsid w:val="002D30C0"/>
    <w:rsid w:val="002D7273"/>
    <w:rsid w:val="002E186D"/>
    <w:rsid w:val="002E2BC0"/>
    <w:rsid w:val="002E548B"/>
    <w:rsid w:val="002E6236"/>
    <w:rsid w:val="002E6585"/>
    <w:rsid w:val="002E69A4"/>
    <w:rsid w:val="002E6A97"/>
    <w:rsid w:val="002E6ADE"/>
    <w:rsid w:val="002F0DCB"/>
    <w:rsid w:val="002F25C8"/>
    <w:rsid w:val="0030432B"/>
    <w:rsid w:val="00304EBB"/>
    <w:rsid w:val="0031297B"/>
    <w:rsid w:val="00313344"/>
    <w:rsid w:val="00314326"/>
    <w:rsid w:val="00314759"/>
    <w:rsid w:val="00314940"/>
    <w:rsid w:val="00314C18"/>
    <w:rsid w:val="00316E21"/>
    <w:rsid w:val="00320DF4"/>
    <w:rsid w:val="00321B4D"/>
    <w:rsid w:val="00331587"/>
    <w:rsid w:val="00336311"/>
    <w:rsid w:val="00345A9E"/>
    <w:rsid w:val="003476D8"/>
    <w:rsid w:val="0035082C"/>
    <w:rsid w:val="00353339"/>
    <w:rsid w:val="00357ADE"/>
    <w:rsid w:val="0036026D"/>
    <w:rsid w:val="00360345"/>
    <w:rsid w:val="00361978"/>
    <w:rsid w:val="00364362"/>
    <w:rsid w:val="00364B7C"/>
    <w:rsid w:val="00365E91"/>
    <w:rsid w:val="00367ED9"/>
    <w:rsid w:val="003706EF"/>
    <w:rsid w:val="00370B33"/>
    <w:rsid w:val="00371079"/>
    <w:rsid w:val="00372EA1"/>
    <w:rsid w:val="00373C46"/>
    <w:rsid w:val="0037619E"/>
    <w:rsid w:val="00380127"/>
    <w:rsid w:val="00380894"/>
    <w:rsid w:val="00383B3B"/>
    <w:rsid w:val="00385B78"/>
    <w:rsid w:val="00385CF3"/>
    <w:rsid w:val="00390C39"/>
    <w:rsid w:val="003929AF"/>
    <w:rsid w:val="00392F08"/>
    <w:rsid w:val="003A300C"/>
    <w:rsid w:val="003B2BB4"/>
    <w:rsid w:val="003B2E32"/>
    <w:rsid w:val="003B418F"/>
    <w:rsid w:val="003B6578"/>
    <w:rsid w:val="003C0033"/>
    <w:rsid w:val="003C2B8F"/>
    <w:rsid w:val="003C4101"/>
    <w:rsid w:val="003C4ED1"/>
    <w:rsid w:val="003D05AE"/>
    <w:rsid w:val="003D0C4D"/>
    <w:rsid w:val="003D35F3"/>
    <w:rsid w:val="003D52F9"/>
    <w:rsid w:val="003E0406"/>
    <w:rsid w:val="003E22DF"/>
    <w:rsid w:val="003E247C"/>
    <w:rsid w:val="003E24D2"/>
    <w:rsid w:val="003E4207"/>
    <w:rsid w:val="003E4B1D"/>
    <w:rsid w:val="003F005F"/>
    <w:rsid w:val="003F0E02"/>
    <w:rsid w:val="003F1B01"/>
    <w:rsid w:val="00401232"/>
    <w:rsid w:val="00402C3B"/>
    <w:rsid w:val="00413437"/>
    <w:rsid w:val="00416F96"/>
    <w:rsid w:val="004175C5"/>
    <w:rsid w:val="00420890"/>
    <w:rsid w:val="00420A6C"/>
    <w:rsid w:val="00420E6C"/>
    <w:rsid w:val="00426F47"/>
    <w:rsid w:val="00426FF8"/>
    <w:rsid w:val="004307C9"/>
    <w:rsid w:val="00432514"/>
    <w:rsid w:val="0043276E"/>
    <w:rsid w:val="00434065"/>
    <w:rsid w:val="00435004"/>
    <w:rsid w:val="00435870"/>
    <w:rsid w:val="00435D18"/>
    <w:rsid w:val="00436EEB"/>
    <w:rsid w:val="00450CBF"/>
    <w:rsid w:val="004518B6"/>
    <w:rsid w:val="0045591E"/>
    <w:rsid w:val="004577A8"/>
    <w:rsid w:val="004603FD"/>
    <w:rsid w:val="00462261"/>
    <w:rsid w:val="0046357A"/>
    <w:rsid w:val="00464837"/>
    <w:rsid w:val="00464D39"/>
    <w:rsid w:val="004652EE"/>
    <w:rsid w:val="0046718E"/>
    <w:rsid w:val="004720AB"/>
    <w:rsid w:val="004728B0"/>
    <w:rsid w:val="004732AC"/>
    <w:rsid w:val="00475A71"/>
    <w:rsid w:val="00476499"/>
    <w:rsid w:val="00483944"/>
    <w:rsid w:val="0048586E"/>
    <w:rsid w:val="00487176"/>
    <w:rsid w:val="004904B0"/>
    <w:rsid w:val="00493964"/>
    <w:rsid w:val="0049558C"/>
    <w:rsid w:val="0049697A"/>
    <w:rsid w:val="004A14C4"/>
    <w:rsid w:val="004A3B30"/>
    <w:rsid w:val="004A5CCE"/>
    <w:rsid w:val="004B00FF"/>
    <w:rsid w:val="004B5E73"/>
    <w:rsid w:val="004B63D6"/>
    <w:rsid w:val="004B738C"/>
    <w:rsid w:val="004C4D80"/>
    <w:rsid w:val="004C7BB2"/>
    <w:rsid w:val="004D2D8B"/>
    <w:rsid w:val="004D4A58"/>
    <w:rsid w:val="004D55DF"/>
    <w:rsid w:val="004D7985"/>
    <w:rsid w:val="004E1967"/>
    <w:rsid w:val="004E3514"/>
    <w:rsid w:val="004E43C1"/>
    <w:rsid w:val="004F03D6"/>
    <w:rsid w:val="004F2C52"/>
    <w:rsid w:val="004F4A1B"/>
    <w:rsid w:val="004F64C1"/>
    <w:rsid w:val="004F71DF"/>
    <w:rsid w:val="00506EDD"/>
    <w:rsid w:val="00510C2C"/>
    <w:rsid w:val="00510EE0"/>
    <w:rsid w:val="00510EF5"/>
    <w:rsid w:val="0051635A"/>
    <w:rsid w:val="00535D22"/>
    <w:rsid w:val="00537702"/>
    <w:rsid w:val="0054056E"/>
    <w:rsid w:val="00541E18"/>
    <w:rsid w:val="00544FCB"/>
    <w:rsid w:val="005453C6"/>
    <w:rsid w:val="005467DE"/>
    <w:rsid w:val="00552F71"/>
    <w:rsid w:val="00553DC8"/>
    <w:rsid w:val="005541DF"/>
    <w:rsid w:val="00554B31"/>
    <w:rsid w:val="00556607"/>
    <w:rsid w:val="00556FCE"/>
    <w:rsid w:val="00557AD1"/>
    <w:rsid w:val="00562354"/>
    <w:rsid w:val="00565473"/>
    <w:rsid w:val="00565A13"/>
    <w:rsid w:val="005672A0"/>
    <w:rsid w:val="00567AB5"/>
    <w:rsid w:val="00570074"/>
    <w:rsid w:val="005749A4"/>
    <w:rsid w:val="00574D5F"/>
    <w:rsid w:val="005828D4"/>
    <w:rsid w:val="0059360C"/>
    <w:rsid w:val="00594F3F"/>
    <w:rsid w:val="005A3B49"/>
    <w:rsid w:val="005A4E7B"/>
    <w:rsid w:val="005A53DD"/>
    <w:rsid w:val="005A54D6"/>
    <w:rsid w:val="005A6E0E"/>
    <w:rsid w:val="005A7B6B"/>
    <w:rsid w:val="005B6D57"/>
    <w:rsid w:val="005B6DD2"/>
    <w:rsid w:val="005B7AA6"/>
    <w:rsid w:val="005C045A"/>
    <w:rsid w:val="005C3C08"/>
    <w:rsid w:val="005C61EE"/>
    <w:rsid w:val="005C6D67"/>
    <w:rsid w:val="005C7764"/>
    <w:rsid w:val="005D1472"/>
    <w:rsid w:val="005D2DC1"/>
    <w:rsid w:val="005D40D3"/>
    <w:rsid w:val="005D41C9"/>
    <w:rsid w:val="005D5ABC"/>
    <w:rsid w:val="005D5B46"/>
    <w:rsid w:val="005D70E8"/>
    <w:rsid w:val="005E1C03"/>
    <w:rsid w:val="005E2251"/>
    <w:rsid w:val="005E3061"/>
    <w:rsid w:val="005E6938"/>
    <w:rsid w:val="005E702B"/>
    <w:rsid w:val="005F2404"/>
    <w:rsid w:val="005F3BFA"/>
    <w:rsid w:val="005F4670"/>
    <w:rsid w:val="005F649A"/>
    <w:rsid w:val="006047F0"/>
    <w:rsid w:val="00612F9A"/>
    <w:rsid w:val="00613BA6"/>
    <w:rsid w:val="0061572A"/>
    <w:rsid w:val="00615996"/>
    <w:rsid w:val="00616995"/>
    <w:rsid w:val="0061775C"/>
    <w:rsid w:val="00623474"/>
    <w:rsid w:val="006236A9"/>
    <w:rsid w:val="0062675B"/>
    <w:rsid w:val="006351A2"/>
    <w:rsid w:val="00637112"/>
    <w:rsid w:val="006371D3"/>
    <w:rsid w:val="006408FC"/>
    <w:rsid w:val="00640C4D"/>
    <w:rsid w:val="00644FD8"/>
    <w:rsid w:val="0065034D"/>
    <w:rsid w:val="006508AE"/>
    <w:rsid w:val="006525B6"/>
    <w:rsid w:val="0065535B"/>
    <w:rsid w:val="00662B8A"/>
    <w:rsid w:val="00671094"/>
    <w:rsid w:val="006773CC"/>
    <w:rsid w:val="0067782C"/>
    <w:rsid w:val="006821B4"/>
    <w:rsid w:val="00682AA9"/>
    <w:rsid w:val="00685CE1"/>
    <w:rsid w:val="00687C6D"/>
    <w:rsid w:val="00690776"/>
    <w:rsid w:val="006911FB"/>
    <w:rsid w:val="00692AF0"/>
    <w:rsid w:val="0069506A"/>
    <w:rsid w:val="0069584E"/>
    <w:rsid w:val="006A1263"/>
    <w:rsid w:val="006A271F"/>
    <w:rsid w:val="006A73E5"/>
    <w:rsid w:val="006A781D"/>
    <w:rsid w:val="006B1347"/>
    <w:rsid w:val="006B18D5"/>
    <w:rsid w:val="006B2D10"/>
    <w:rsid w:val="006B72B9"/>
    <w:rsid w:val="006B7ECF"/>
    <w:rsid w:val="006C266F"/>
    <w:rsid w:val="006C44CC"/>
    <w:rsid w:val="006D019F"/>
    <w:rsid w:val="006D5551"/>
    <w:rsid w:val="006E1CBE"/>
    <w:rsid w:val="006F141D"/>
    <w:rsid w:val="006F2AA3"/>
    <w:rsid w:val="006F3F96"/>
    <w:rsid w:val="006F4D81"/>
    <w:rsid w:val="006F56ED"/>
    <w:rsid w:val="006F717D"/>
    <w:rsid w:val="006F7A0E"/>
    <w:rsid w:val="0070021B"/>
    <w:rsid w:val="00700398"/>
    <w:rsid w:val="00702A2D"/>
    <w:rsid w:val="00703F34"/>
    <w:rsid w:val="00706414"/>
    <w:rsid w:val="00722667"/>
    <w:rsid w:val="00722DBE"/>
    <w:rsid w:val="00731A68"/>
    <w:rsid w:val="007341F4"/>
    <w:rsid w:val="00734542"/>
    <w:rsid w:val="00737710"/>
    <w:rsid w:val="00740396"/>
    <w:rsid w:val="00746717"/>
    <w:rsid w:val="00746972"/>
    <w:rsid w:val="0074701B"/>
    <w:rsid w:val="00750248"/>
    <w:rsid w:val="007521F2"/>
    <w:rsid w:val="00754676"/>
    <w:rsid w:val="00757C56"/>
    <w:rsid w:val="007600A7"/>
    <w:rsid w:val="007609EF"/>
    <w:rsid w:val="007615AE"/>
    <w:rsid w:val="0076541A"/>
    <w:rsid w:val="007670BB"/>
    <w:rsid w:val="007700FB"/>
    <w:rsid w:val="00770707"/>
    <w:rsid w:val="0077705D"/>
    <w:rsid w:val="00781545"/>
    <w:rsid w:val="0078192E"/>
    <w:rsid w:val="0078660F"/>
    <w:rsid w:val="00787068"/>
    <w:rsid w:val="0079100F"/>
    <w:rsid w:val="00795ADD"/>
    <w:rsid w:val="007A6475"/>
    <w:rsid w:val="007B2435"/>
    <w:rsid w:val="007B2E64"/>
    <w:rsid w:val="007B4F42"/>
    <w:rsid w:val="007C4015"/>
    <w:rsid w:val="007C40A9"/>
    <w:rsid w:val="007C70D4"/>
    <w:rsid w:val="007D1B83"/>
    <w:rsid w:val="007E0CEE"/>
    <w:rsid w:val="007E1DB8"/>
    <w:rsid w:val="007E46B8"/>
    <w:rsid w:val="007F1C4D"/>
    <w:rsid w:val="007F3504"/>
    <w:rsid w:val="007F6A3C"/>
    <w:rsid w:val="007F6F78"/>
    <w:rsid w:val="007F7174"/>
    <w:rsid w:val="00801B39"/>
    <w:rsid w:val="00803A10"/>
    <w:rsid w:val="00804519"/>
    <w:rsid w:val="00806519"/>
    <w:rsid w:val="00810661"/>
    <w:rsid w:val="00814B47"/>
    <w:rsid w:val="00815244"/>
    <w:rsid w:val="00822E27"/>
    <w:rsid w:val="00826484"/>
    <w:rsid w:val="00830982"/>
    <w:rsid w:val="008317A0"/>
    <w:rsid w:val="008321EF"/>
    <w:rsid w:val="00833368"/>
    <w:rsid w:val="00833942"/>
    <w:rsid w:val="008370CE"/>
    <w:rsid w:val="00837EF7"/>
    <w:rsid w:val="0084333E"/>
    <w:rsid w:val="0084599E"/>
    <w:rsid w:val="00851C06"/>
    <w:rsid w:val="00857490"/>
    <w:rsid w:val="00860A23"/>
    <w:rsid w:val="00864108"/>
    <w:rsid w:val="0086454C"/>
    <w:rsid w:val="008646C4"/>
    <w:rsid w:val="0086567F"/>
    <w:rsid w:val="008663C8"/>
    <w:rsid w:val="00871592"/>
    <w:rsid w:val="00871752"/>
    <w:rsid w:val="00872928"/>
    <w:rsid w:val="0087782D"/>
    <w:rsid w:val="00885246"/>
    <w:rsid w:val="0088713F"/>
    <w:rsid w:val="00891DA2"/>
    <w:rsid w:val="00894F46"/>
    <w:rsid w:val="0089523C"/>
    <w:rsid w:val="008961CC"/>
    <w:rsid w:val="00896DA7"/>
    <w:rsid w:val="00897419"/>
    <w:rsid w:val="008A1AF8"/>
    <w:rsid w:val="008A2737"/>
    <w:rsid w:val="008A54AA"/>
    <w:rsid w:val="008B0930"/>
    <w:rsid w:val="008B6596"/>
    <w:rsid w:val="008C4560"/>
    <w:rsid w:val="008C723A"/>
    <w:rsid w:val="008D01EC"/>
    <w:rsid w:val="008D067A"/>
    <w:rsid w:val="008D13B3"/>
    <w:rsid w:val="008D175B"/>
    <w:rsid w:val="008D1F44"/>
    <w:rsid w:val="008D27ED"/>
    <w:rsid w:val="008D4D8F"/>
    <w:rsid w:val="008D5B2B"/>
    <w:rsid w:val="008D7905"/>
    <w:rsid w:val="008E0BE1"/>
    <w:rsid w:val="008F186F"/>
    <w:rsid w:val="008F39FD"/>
    <w:rsid w:val="008F3EA3"/>
    <w:rsid w:val="008F6C05"/>
    <w:rsid w:val="009036FA"/>
    <w:rsid w:val="00905DED"/>
    <w:rsid w:val="0090639B"/>
    <w:rsid w:val="009138C2"/>
    <w:rsid w:val="00913FF2"/>
    <w:rsid w:val="009215F5"/>
    <w:rsid w:val="00922380"/>
    <w:rsid w:val="00926E85"/>
    <w:rsid w:val="00932A2E"/>
    <w:rsid w:val="00934807"/>
    <w:rsid w:val="009348C7"/>
    <w:rsid w:val="00934BBC"/>
    <w:rsid w:val="00936D05"/>
    <w:rsid w:val="009435A1"/>
    <w:rsid w:val="00943B11"/>
    <w:rsid w:val="00950C7D"/>
    <w:rsid w:val="009522C6"/>
    <w:rsid w:val="009530F7"/>
    <w:rsid w:val="0096352E"/>
    <w:rsid w:val="009647C3"/>
    <w:rsid w:val="0097001D"/>
    <w:rsid w:val="00970BD7"/>
    <w:rsid w:val="00974845"/>
    <w:rsid w:val="00976EAB"/>
    <w:rsid w:val="00981249"/>
    <w:rsid w:val="00984D17"/>
    <w:rsid w:val="00985A9F"/>
    <w:rsid w:val="00991517"/>
    <w:rsid w:val="00994DE7"/>
    <w:rsid w:val="00995474"/>
    <w:rsid w:val="009977D2"/>
    <w:rsid w:val="009A5D7C"/>
    <w:rsid w:val="009B2533"/>
    <w:rsid w:val="009C2653"/>
    <w:rsid w:val="009C2B86"/>
    <w:rsid w:val="009C2F04"/>
    <w:rsid w:val="009C3B31"/>
    <w:rsid w:val="009D2180"/>
    <w:rsid w:val="009D23E5"/>
    <w:rsid w:val="009D4F0F"/>
    <w:rsid w:val="009E0A6C"/>
    <w:rsid w:val="009E5A42"/>
    <w:rsid w:val="009E714F"/>
    <w:rsid w:val="009F006B"/>
    <w:rsid w:val="009F0C58"/>
    <w:rsid w:val="009F0DC7"/>
    <w:rsid w:val="009F1787"/>
    <w:rsid w:val="009F3FC3"/>
    <w:rsid w:val="009F6185"/>
    <w:rsid w:val="00A05F80"/>
    <w:rsid w:val="00A12E67"/>
    <w:rsid w:val="00A1534B"/>
    <w:rsid w:val="00A15A7A"/>
    <w:rsid w:val="00A20358"/>
    <w:rsid w:val="00A214BC"/>
    <w:rsid w:val="00A21E00"/>
    <w:rsid w:val="00A22FEF"/>
    <w:rsid w:val="00A25425"/>
    <w:rsid w:val="00A254CF"/>
    <w:rsid w:val="00A26886"/>
    <w:rsid w:val="00A277C5"/>
    <w:rsid w:val="00A278A9"/>
    <w:rsid w:val="00A35351"/>
    <w:rsid w:val="00A40F8B"/>
    <w:rsid w:val="00A414A8"/>
    <w:rsid w:val="00A42483"/>
    <w:rsid w:val="00A424E8"/>
    <w:rsid w:val="00A44918"/>
    <w:rsid w:val="00A44F58"/>
    <w:rsid w:val="00A50F6D"/>
    <w:rsid w:val="00A51DEF"/>
    <w:rsid w:val="00A546BE"/>
    <w:rsid w:val="00A61CA4"/>
    <w:rsid w:val="00A61E39"/>
    <w:rsid w:val="00A64428"/>
    <w:rsid w:val="00A65068"/>
    <w:rsid w:val="00A67CDD"/>
    <w:rsid w:val="00A72000"/>
    <w:rsid w:val="00A72E4C"/>
    <w:rsid w:val="00A742EE"/>
    <w:rsid w:val="00A75647"/>
    <w:rsid w:val="00A761DC"/>
    <w:rsid w:val="00A80A0C"/>
    <w:rsid w:val="00A87930"/>
    <w:rsid w:val="00A87BEA"/>
    <w:rsid w:val="00A91A11"/>
    <w:rsid w:val="00A91E9A"/>
    <w:rsid w:val="00A926F4"/>
    <w:rsid w:val="00A9333C"/>
    <w:rsid w:val="00A937F6"/>
    <w:rsid w:val="00A93E9B"/>
    <w:rsid w:val="00A94F81"/>
    <w:rsid w:val="00A9544E"/>
    <w:rsid w:val="00A95509"/>
    <w:rsid w:val="00A960E4"/>
    <w:rsid w:val="00AA215C"/>
    <w:rsid w:val="00AB340D"/>
    <w:rsid w:val="00AB4502"/>
    <w:rsid w:val="00AB4DED"/>
    <w:rsid w:val="00AB4FC5"/>
    <w:rsid w:val="00AC3D80"/>
    <w:rsid w:val="00AC67F3"/>
    <w:rsid w:val="00AD0598"/>
    <w:rsid w:val="00AD0E74"/>
    <w:rsid w:val="00AD210F"/>
    <w:rsid w:val="00AD269B"/>
    <w:rsid w:val="00AD41F3"/>
    <w:rsid w:val="00AE29ED"/>
    <w:rsid w:val="00AE3AB3"/>
    <w:rsid w:val="00AE40B6"/>
    <w:rsid w:val="00AE5C08"/>
    <w:rsid w:val="00AE7EA8"/>
    <w:rsid w:val="00AF0EA9"/>
    <w:rsid w:val="00AF1360"/>
    <w:rsid w:val="00AF5AE2"/>
    <w:rsid w:val="00AF6BC3"/>
    <w:rsid w:val="00B00150"/>
    <w:rsid w:val="00B0482E"/>
    <w:rsid w:val="00B05048"/>
    <w:rsid w:val="00B0526E"/>
    <w:rsid w:val="00B10D40"/>
    <w:rsid w:val="00B14FFB"/>
    <w:rsid w:val="00B2597A"/>
    <w:rsid w:val="00B2667F"/>
    <w:rsid w:val="00B32556"/>
    <w:rsid w:val="00B338C3"/>
    <w:rsid w:val="00B3709D"/>
    <w:rsid w:val="00B37EBA"/>
    <w:rsid w:val="00B40600"/>
    <w:rsid w:val="00B40FDA"/>
    <w:rsid w:val="00B42361"/>
    <w:rsid w:val="00B47D6F"/>
    <w:rsid w:val="00B50E42"/>
    <w:rsid w:val="00B514A5"/>
    <w:rsid w:val="00B61874"/>
    <w:rsid w:val="00B63ECE"/>
    <w:rsid w:val="00B65AA0"/>
    <w:rsid w:val="00B70B4C"/>
    <w:rsid w:val="00B72B9F"/>
    <w:rsid w:val="00B74DE3"/>
    <w:rsid w:val="00B7505A"/>
    <w:rsid w:val="00B7690F"/>
    <w:rsid w:val="00B8138B"/>
    <w:rsid w:val="00B81588"/>
    <w:rsid w:val="00B815DC"/>
    <w:rsid w:val="00B81E4E"/>
    <w:rsid w:val="00B82A0C"/>
    <w:rsid w:val="00B83505"/>
    <w:rsid w:val="00B84FA2"/>
    <w:rsid w:val="00B874C2"/>
    <w:rsid w:val="00B87888"/>
    <w:rsid w:val="00B87DFF"/>
    <w:rsid w:val="00B92483"/>
    <w:rsid w:val="00B94F9D"/>
    <w:rsid w:val="00B95CA6"/>
    <w:rsid w:val="00B95EE1"/>
    <w:rsid w:val="00BA03BA"/>
    <w:rsid w:val="00BA03F6"/>
    <w:rsid w:val="00BA1A8C"/>
    <w:rsid w:val="00BB36BB"/>
    <w:rsid w:val="00BB64CE"/>
    <w:rsid w:val="00BB74DE"/>
    <w:rsid w:val="00BC050B"/>
    <w:rsid w:val="00BD36D4"/>
    <w:rsid w:val="00BD5E16"/>
    <w:rsid w:val="00BD76BC"/>
    <w:rsid w:val="00BE45EF"/>
    <w:rsid w:val="00BE4863"/>
    <w:rsid w:val="00BE6696"/>
    <w:rsid w:val="00BE7CB3"/>
    <w:rsid w:val="00BF1BFC"/>
    <w:rsid w:val="00BF2014"/>
    <w:rsid w:val="00BF4993"/>
    <w:rsid w:val="00BF4B7D"/>
    <w:rsid w:val="00BF6647"/>
    <w:rsid w:val="00BF7294"/>
    <w:rsid w:val="00BF777A"/>
    <w:rsid w:val="00C04BDF"/>
    <w:rsid w:val="00C05167"/>
    <w:rsid w:val="00C07AD2"/>
    <w:rsid w:val="00C103BC"/>
    <w:rsid w:val="00C122E4"/>
    <w:rsid w:val="00C23795"/>
    <w:rsid w:val="00C24595"/>
    <w:rsid w:val="00C249ED"/>
    <w:rsid w:val="00C2616A"/>
    <w:rsid w:val="00C27EF2"/>
    <w:rsid w:val="00C33F59"/>
    <w:rsid w:val="00C36F87"/>
    <w:rsid w:val="00C403F2"/>
    <w:rsid w:val="00C45F1A"/>
    <w:rsid w:val="00C471A6"/>
    <w:rsid w:val="00C4797A"/>
    <w:rsid w:val="00C504A2"/>
    <w:rsid w:val="00C5290D"/>
    <w:rsid w:val="00C5581B"/>
    <w:rsid w:val="00C632D7"/>
    <w:rsid w:val="00C636CA"/>
    <w:rsid w:val="00C67681"/>
    <w:rsid w:val="00C74046"/>
    <w:rsid w:val="00C75D5C"/>
    <w:rsid w:val="00C83564"/>
    <w:rsid w:val="00C843F1"/>
    <w:rsid w:val="00C8792B"/>
    <w:rsid w:val="00C9323F"/>
    <w:rsid w:val="00C9633A"/>
    <w:rsid w:val="00C96EDA"/>
    <w:rsid w:val="00CA1768"/>
    <w:rsid w:val="00CA7AA0"/>
    <w:rsid w:val="00CB198C"/>
    <w:rsid w:val="00CB1CDD"/>
    <w:rsid w:val="00CB3019"/>
    <w:rsid w:val="00CB55FB"/>
    <w:rsid w:val="00CC0B26"/>
    <w:rsid w:val="00CC5CEB"/>
    <w:rsid w:val="00CC661E"/>
    <w:rsid w:val="00CC76FF"/>
    <w:rsid w:val="00CD0EDA"/>
    <w:rsid w:val="00CD16A5"/>
    <w:rsid w:val="00CD379B"/>
    <w:rsid w:val="00CD4769"/>
    <w:rsid w:val="00CD4C32"/>
    <w:rsid w:val="00CD674A"/>
    <w:rsid w:val="00CE2AE5"/>
    <w:rsid w:val="00CE380F"/>
    <w:rsid w:val="00CE62CF"/>
    <w:rsid w:val="00CE791D"/>
    <w:rsid w:val="00CF0A8A"/>
    <w:rsid w:val="00CF2961"/>
    <w:rsid w:val="00CF37FD"/>
    <w:rsid w:val="00CF433E"/>
    <w:rsid w:val="00D00527"/>
    <w:rsid w:val="00D012C6"/>
    <w:rsid w:val="00D019D5"/>
    <w:rsid w:val="00D01BF2"/>
    <w:rsid w:val="00D119A8"/>
    <w:rsid w:val="00D11A25"/>
    <w:rsid w:val="00D12835"/>
    <w:rsid w:val="00D14025"/>
    <w:rsid w:val="00D159C8"/>
    <w:rsid w:val="00D16BDC"/>
    <w:rsid w:val="00D2032C"/>
    <w:rsid w:val="00D20A6F"/>
    <w:rsid w:val="00D22124"/>
    <w:rsid w:val="00D26512"/>
    <w:rsid w:val="00D265D4"/>
    <w:rsid w:val="00D27CA9"/>
    <w:rsid w:val="00D34C30"/>
    <w:rsid w:val="00D43093"/>
    <w:rsid w:val="00D43CA7"/>
    <w:rsid w:val="00D43FF2"/>
    <w:rsid w:val="00D44733"/>
    <w:rsid w:val="00D51190"/>
    <w:rsid w:val="00D51279"/>
    <w:rsid w:val="00D52A32"/>
    <w:rsid w:val="00D52FCB"/>
    <w:rsid w:val="00D5577D"/>
    <w:rsid w:val="00D603C2"/>
    <w:rsid w:val="00D609A9"/>
    <w:rsid w:val="00D6378F"/>
    <w:rsid w:val="00D6585B"/>
    <w:rsid w:val="00D71E96"/>
    <w:rsid w:val="00D805BA"/>
    <w:rsid w:val="00D8626B"/>
    <w:rsid w:val="00D94275"/>
    <w:rsid w:val="00D978DF"/>
    <w:rsid w:val="00DA30A6"/>
    <w:rsid w:val="00DB07CC"/>
    <w:rsid w:val="00DB1027"/>
    <w:rsid w:val="00DC2917"/>
    <w:rsid w:val="00DC2937"/>
    <w:rsid w:val="00DC6C41"/>
    <w:rsid w:val="00DE06E4"/>
    <w:rsid w:val="00DE1150"/>
    <w:rsid w:val="00DE3C4F"/>
    <w:rsid w:val="00DE7543"/>
    <w:rsid w:val="00DF5483"/>
    <w:rsid w:val="00DF6058"/>
    <w:rsid w:val="00DF6AE1"/>
    <w:rsid w:val="00E0500C"/>
    <w:rsid w:val="00E072C6"/>
    <w:rsid w:val="00E11FCE"/>
    <w:rsid w:val="00E12782"/>
    <w:rsid w:val="00E22449"/>
    <w:rsid w:val="00E2285E"/>
    <w:rsid w:val="00E25F33"/>
    <w:rsid w:val="00E2667A"/>
    <w:rsid w:val="00E33AE4"/>
    <w:rsid w:val="00E3422C"/>
    <w:rsid w:val="00E349E3"/>
    <w:rsid w:val="00E36D62"/>
    <w:rsid w:val="00E37010"/>
    <w:rsid w:val="00E41A76"/>
    <w:rsid w:val="00E4428C"/>
    <w:rsid w:val="00E45387"/>
    <w:rsid w:val="00E4667F"/>
    <w:rsid w:val="00E527AF"/>
    <w:rsid w:val="00E56AC8"/>
    <w:rsid w:val="00E65CF1"/>
    <w:rsid w:val="00E67A5A"/>
    <w:rsid w:val="00E721B3"/>
    <w:rsid w:val="00E73ED9"/>
    <w:rsid w:val="00E77AAF"/>
    <w:rsid w:val="00E81359"/>
    <w:rsid w:val="00E8151C"/>
    <w:rsid w:val="00E83E7D"/>
    <w:rsid w:val="00E92C87"/>
    <w:rsid w:val="00E941B4"/>
    <w:rsid w:val="00E95548"/>
    <w:rsid w:val="00E9783B"/>
    <w:rsid w:val="00EA342A"/>
    <w:rsid w:val="00EA3C20"/>
    <w:rsid w:val="00EB0FA7"/>
    <w:rsid w:val="00EB6200"/>
    <w:rsid w:val="00EB6C1D"/>
    <w:rsid w:val="00EB75CE"/>
    <w:rsid w:val="00EB77D8"/>
    <w:rsid w:val="00EC0EB7"/>
    <w:rsid w:val="00EC3005"/>
    <w:rsid w:val="00EC64DA"/>
    <w:rsid w:val="00EC7D11"/>
    <w:rsid w:val="00ED111C"/>
    <w:rsid w:val="00ED12AA"/>
    <w:rsid w:val="00ED1C8C"/>
    <w:rsid w:val="00ED36DE"/>
    <w:rsid w:val="00ED37F3"/>
    <w:rsid w:val="00ED4110"/>
    <w:rsid w:val="00EE1073"/>
    <w:rsid w:val="00EE1D39"/>
    <w:rsid w:val="00EE227F"/>
    <w:rsid w:val="00EE23EC"/>
    <w:rsid w:val="00EE3252"/>
    <w:rsid w:val="00EE600C"/>
    <w:rsid w:val="00EE6CE3"/>
    <w:rsid w:val="00EE7382"/>
    <w:rsid w:val="00EE7838"/>
    <w:rsid w:val="00EF08D2"/>
    <w:rsid w:val="00EF0A55"/>
    <w:rsid w:val="00EF2388"/>
    <w:rsid w:val="00EF6CD7"/>
    <w:rsid w:val="00EF70BF"/>
    <w:rsid w:val="00F01AFC"/>
    <w:rsid w:val="00F123CD"/>
    <w:rsid w:val="00F12738"/>
    <w:rsid w:val="00F1298E"/>
    <w:rsid w:val="00F1361D"/>
    <w:rsid w:val="00F14B1D"/>
    <w:rsid w:val="00F22F6F"/>
    <w:rsid w:val="00F241F2"/>
    <w:rsid w:val="00F25707"/>
    <w:rsid w:val="00F33362"/>
    <w:rsid w:val="00F37CDB"/>
    <w:rsid w:val="00F40784"/>
    <w:rsid w:val="00F41B26"/>
    <w:rsid w:val="00F43DA7"/>
    <w:rsid w:val="00F44000"/>
    <w:rsid w:val="00F46390"/>
    <w:rsid w:val="00F47450"/>
    <w:rsid w:val="00F478A2"/>
    <w:rsid w:val="00F512F3"/>
    <w:rsid w:val="00F54073"/>
    <w:rsid w:val="00F55032"/>
    <w:rsid w:val="00F5583E"/>
    <w:rsid w:val="00F60885"/>
    <w:rsid w:val="00F627A4"/>
    <w:rsid w:val="00F64399"/>
    <w:rsid w:val="00F64F46"/>
    <w:rsid w:val="00F668CF"/>
    <w:rsid w:val="00F6699B"/>
    <w:rsid w:val="00F66AD2"/>
    <w:rsid w:val="00F71FD1"/>
    <w:rsid w:val="00F74C97"/>
    <w:rsid w:val="00F760C6"/>
    <w:rsid w:val="00F80AB0"/>
    <w:rsid w:val="00F83C82"/>
    <w:rsid w:val="00F861EC"/>
    <w:rsid w:val="00F90CD3"/>
    <w:rsid w:val="00F93188"/>
    <w:rsid w:val="00F942C7"/>
    <w:rsid w:val="00F96967"/>
    <w:rsid w:val="00FA0F77"/>
    <w:rsid w:val="00FA1929"/>
    <w:rsid w:val="00FA21DB"/>
    <w:rsid w:val="00FA23CD"/>
    <w:rsid w:val="00FA3D8C"/>
    <w:rsid w:val="00FA6F79"/>
    <w:rsid w:val="00FB6FC7"/>
    <w:rsid w:val="00FC7AB7"/>
    <w:rsid w:val="00FD13F8"/>
    <w:rsid w:val="00FD24B0"/>
    <w:rsid w:val="00FD29FE"/>
    <w:rsid w:val="00FD35CB"/>
    <w:rsid w:val="00FD3B31"/>
    <w:rsid w:val="00FD5765"/>
    <w:rsid w:val="00FD60B4"/>
    <w:rsid w:val="00FE1C86"/>
    <w:rsid w:val="00FE3AA2"/>
    <w:rsid w:val="00FE7569"/>
    <w:rsid w:val="00FE7DCF"/>
    <w:rsid w:val="00FF04F0"/>
    <w:rsid w:val="00FF3FB2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38B993"/>
  <w15:docId w15:val="{6F2AEA33-D66E-4E21-998B-7972234C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35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113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B11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113E"/>
    <w:rPr>
      <w:sz w:val="24"/>
      <w:szCs w:val="24"/>
      <w:lang w:eastAsia="en-US"/>
    </w:rPr>
  </w:style>
  <w:style w:type="paragraph" w:customStyle="1" w:styleId="legclearfix">
    <w:name w:val="legclearfix"/>
    <w:basedOn w:val="Normal"/>
    <w:rsid w:val="00806519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chiseldon-pc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iseldon-pc.gov.u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swindon.gov.uk/plan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</cp:revision>
  <cp:lastPrinted>2021-06-21T09:13:00Z</cp:lastPrinted>
  <dcterms:created xsi:type="dcterms:W3CDTF">2021-11-19T09:55:00Z</dcterms:created>
  <dcterms:modified xsi:type="dcterms:W3CDTF">2021-11-19T10:16:00Z</dcterms:modified>
</cp:coreProperties>
</file>